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DB5A" w14:textId="7F0F1937" w:rsidR="003705C3" w:rsidRDefault="003705C3" w:rsidP="003705C3">
      <w:pPr>
        <w:jc w:val="center"/>
        <w:rPr>
          <w:rFonts w:ascii="Nunito Sans ExtraBold" w:hAnsi="Nunito Sans ExtraBold"/>
          <w:b/>
          <w:bCs/>
          <w:sz w:val="24"/>
          <w:szCs w:val="24"/>
        </w:rPr>
      </w:pPr>
      <w:r w:rsidRPr="003705C3">
        <w:rPr>
          <w:rFonts w:ascii="Nunito Sans Black" w:hAnsi="Nunito Sans Black"/>
          <w:b/>
          <w:bCs/>
          <w:color w:val="7414DC"/>
          <w:sz w:val="44"/>
          <w:szCs w:val="44"/>
        </w:rPr>
        <w:t>Agenda</w:t>
      </w:r>
    </w:p>
    <w:p w14:paraId="0F5D1F4B" w14:textId="4481EB92" w:rsidR="00F46E11" w:rsidRPr="003705C3" w:rsidRDefault="003705C3" w:rsidP="00005F19">
      <w:pPr>
        <w:jc w:val="center"/>
        <w:rPr>
          <w:rFonts w:ascii="Nunito Sans" w:hAnsi="Nunito Sans"/>
          <w:b/>
          <w:bCs/>
          <w:sz w:val="20"/>
          <w:szCs w:val="20"/>
        </w:rPr>
      </w:pPr>
      <w:r w:rsidRPr="003705C3">
        <w:rPr>
          <w:rFonts w:ascii="Nunito Sans ExtraBold" w:hAnsi="Nunito Sans ExtraBold"/>
          <w:b/>
          <w:bCs/>
          <w:sz w:val="24"/>
          <w:szCs w:val="24"/>
        </w:rPr>
        <w:t xml:space="preserve">Meeting of the </w:t>
      </w:r>
      <w:r w:rsidR="005B2BB5">
        <w:rPr>
          <w:rFonts w:ascii="Nunito Sans ExtraBold" w:hAnsi="Nunito Sans ExtraBold"/>
          <w:b/>
          <w:bCs/>
          <w:sz w:val="24"/>
          <w:szCs w:val="24"/>
        </w:rPr>
        <w:t>N</w:t>
      </w:r>
      <w:r w:rsidR="005B2BB5" w:rsidRPr="005B2BB5">
        <w:rPr>
          <w:rFonts w:ascii="Nunito Sans ExtraBold" w:hAnsi="Nunito Sans ExtraBold"/>
          <w:b/>
          <w:bCs/>
          <w:sz w:val="24"/>
          <w:szCs w:val="24"/>
          <w:vertAlign w:val="superscript"/>
        </w:rPr>
        <w:t>th</w:t>
      </w:r>
      <w:r w:rsidR="005B2BB5">
        <w:rPr>
          <w:rFonts w:ascii="Nunito Sans ExtraBold" w:hAnsi="Nunito Sans ExtraBold"/>
          <w:b/>
          <w:bCs/>
          <w:sz w:val="24"/>
          <w:szCs w:val="24"/>
        </w:rPr>
        <w:t xml:space="preserve"> </w:t>
      </w:r>
      <w:r w:rsidR="00A77710">
        <w:rPr>
          <w:rFonts w:ascii="Nunito Sans ExtraBold" w:hAnsi="Nunito Sans ExtraBold"/>
          <w:b/>
          <w:bCs/>
          <w:sz w:val="24"/>
          <w:szCs w:val="24"/>
        </w:rPr>
        <w:t xml:space="preserve">Anytown </w:t>
      </w:r>
      <w:r w:rsidR="005B2BB5">
        <w:rPr>
          <w:rFonts w:ascii="Nunito Sans ExtraBold" w:hAnsi="Nunito Sans ExtraBold"/>
          <w:b/>
          <w:bCs/>
          <w:sz w:val="24"/>
          <w:szCs w:val="24"/>
        </w:rPr>
        <w:t>Scout Group Board</w:t>
      </w:r>
      <w:r w:rsidRPr="003705C3">
        <w:rPr>
          <w:rFonts w:ascii="Nunito Sans ExtraBold" w:hAnsi="Nunito Sans ExtraBold"/>
          <w:b/>
          <w:bCs/>
          <w:sz w:val="24"/>
          <w:szCs w:val="24"/>
        </w:rPr>
        <w:t xml:space="preserve"> of Trustees</w:t>
      </w:r>
      <w:r w:rsidR="00F46E11" w:rsidRPr="003705C3">
        <w:rPr>
          <w:rFonts w:ascii="Nunito Sans" w:hAnsi="Nunito Sans"/>
          <w:b/>
          <w:bCs/>
          <w:sz w:val="20"/>
          <w:szCs w:val="20"/>
        </w:rPr>
        <w:br/>
      </w:r>
      <w:r w:rsidRPr="003705C3">
        <w:rPr>
          <w:rFonts w:ascii="Nunito Sans" w:hAnsi="Nunito Sans"/>
          <w:b/>
          <w:bCs/>
          <w:sz w:val="20"/>
          <w:szCs w:val="20"/>
        </w:rPr>
        <w:t>Day</w:t>
      </w:r>
      <w:r w:rsidR="00E25495" w:rsidRPr="003705C3">
        <w:rPr>
          <w:rFonts w:ascii="Nunito Sans" w:hAnsi="Nunito Sans"/>
          <w:b/>
          <w:bCs/>
          <w:sz w:val="20"/>
          <w:szCs w:val="20"/>
        </w:rPr>
        <w:t xml:space="preserve"> </w:t>
      </w:r>
      <w:r w:rsidRPr="003705C3">
        <w:rPr>
          <w:rFonts w:ascii="Nunito Sans" w:hAnsi="Nunito Sans"/>
          <w:b/>
          <w:bCs/>
          <w:sz w:val="20"/>
          <w:szCs w:val="20"/>
        </w:rPr>
        <w:t>Month</w:t>
      </w:r>
      <w:r w:rsidR="0032660F" w:rsidRPr="003705C3">
        <w:rPr>
          <w:rFonts w:ascii="Nunito Sans" w:hAnsi="Nunito Sans"/>
          <w:b/>
          <w:bCs/>
          <w:sz w:val="20"/>
          <w:szCs w:val="20"/>
        </w:rPr>
        <w:t xml:space="preserve"> </w:t>
      </w:r>
      <w:r w:rsidRPr="003705C3">
        <w:rPr>
          <w:rFonts w:ascii="Nunito Sans" w:hAnsi="Nunito Sans"/>
          <w:b/>
          <w:bCs/>
          <w:sz w:val="20"/>
          <w:szCs w:val="20"/>
        </w:rPr>
        <w:t>Year</w:t>
      </w:r>
      <w:r w:rsidR="0032660F" w:rsidRPr="003705C3">
        <w:rPr>
          <w:rFonts w:ascii="Nunito Sans" w:hAnsi="Nunito Sans"/>
          <w:b/>
          <w:bCs/>
          <w:sz w:val="20"/>
          <w:szCs w:val="20"/>
        </w:rPr>
        <w:t xml:space="preserve"> </w:t>
      </w:r>
      <w:r w:rsidRPr="003705C3">
        <w:rPr>
          <w:rFonts w:ascii="Nunito Sans" w:hAnsi="Nunito Sans"/>
          <w:b/>
          <w:bCs/>
          <w:sz w:val="20"/>
          <w:szCs w:val="20"/>
        </w:rPr>
        <w:t>at</w:t>
      </w:r>
      <w:r w:rsidR="0032660F" w:rsidRPr="003705C3">
        <w:rPr>
          <w:rFonts w:ascii="Nunito Sans" w:hAnsi="Nunito Sans"/>
          <w:b/>
          <w:bCs/>
          <w:sz w:val="20"/>
          <w:szCs w:val="20"/>
        </w:rPr>
        <w:t xml:space="preserve"> </w:t>
      </w:r>
      <w:r w:rsidRPr="003705C3">
        <w:rPr>
          <w:rFonts w:ascii="Nunito Sans" w:hAnsi="Nunito Sans"/>
          <w:b/>
          <w:bCs/>
          <w:sz w:val="20"/>
          <w:szCs w:val="20"/>
        </w:rPr>
        <w:t xml:space="preserve">00:00 – </w:t>
      </w:r>
      <w:r w:rsidR="000849DE">
        <w:rPr>
          <w:rFonts w:ascii="Nunito Sans" w:hAnsi="Nunito Sans"/>
          <w:b/>
          <w:bCs/>
          <w:sz w:val="20"/>
          <w:szCs w:val="20"/>
        </w:rPr>
        <w:t>0</w:t>
      </w:r>
      <w:r w:rsidRPr="003705C3">
        <w:rPr>
          <w:rFonts w:ascii="Nunito Sans" w:hAnsi="Nunito Sans"/>
          <w:b/>
          <w:bCs/>
          <w:sz w:val="20"/>
          <w:szCs w:val="20"/>
        </w:rPr>
        <w:t>0:00</w:t>
      </w:r>
    </w:p>
    <w:p w14:paraId="51C99E64" w14:textId="69D831E0" w:rsidR="003705C3" w:rsidRPr="003705C3" w:rsidRDefault="003705C3" w:rsidP="003705C3">
      <w:pPr>
        <w:jc w:val="center"/>
        <w:rPr>
          <w:rFonts w:ascii="Nunito Sans" w:hAnsi="Nunito Sans"/>
          <w:b/>
          <w:bCs/>
        </w:rPr>
      </w:pPr>
      <w:r w:rsidRPr="003705C3">
        <w:rPr>
          <w:rFonts w:ascii="Nunito Sans" w:hAnsi="Nunito Sans"/>
          <w:b/>
          <w:bCs/>
        </w:rPr>
        <w:t>Venue</w:t>
      </w:r>
      <w:r>
        <w:rPr>
          <w:rFonts w:ascii="Nunito Sans" w:hAnsi="Nunito Sans"/>
          <w:b/>
          <w:bCs/>
        </w:rPr>
        <w:t xml:space="preserve"> Address – </w:t>
      </w:r>
      <w:r w:rsidR="004E3D0E">
        <w:rPr>
          <w:rFonts w:ascii="Nunito Sans" w:hAnsi="Nunito Sans"/>
          <w:b/>
          <w:bCs/>
          <w:color w:val="7414DC"/>
        </w:rPr>
        <w:t>INSERT HERE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2"/>
        <w:gridCol w:w="3796"/>
        <w:gridCol w:w="1926"/>
        <w:gridCol w:w="1602"/>
        <w:gridCol w:w="1267"/>
        <w:gridCol w:w="1223"/>
      </w:tblGrid>
      <w:tr w:rsidR="009B523C" w:rsidRPr="003705C3" w14:paraId="1D92247F" w14:textId="77777777" w:rsidTr="003705C3">
        <w:tc>
          <w:tcPr>
            <w:tcW w:w="307" w:type="pct"/>
            <w:shd w:val="clear" w:color="auto" w:fill="D0CECE" w:themeFill="background2" w:themeFillShade="E6"/>
          </w:tcPr>
          <w:p w14:paraId="2B30329D" w14:textId="597EA571" w:rsidR="00AE46D9" w:rsidRPr="007A167C" w:rsidRDefault="00AE46D9" w:rsidP="003705C3">
            <w:pPr>
              <w:jc w:val="center"/>
              <w:rPr>
                <w:rFonts w:ascii="Nunito Sans ExtraBold" w:hAnsi="Nunito Sans ExtraBold"/>
                <w:b/>
                <w:bCs/>
                <w:sz w:val="20"/>
                <w:szCs w:val="20"/>
              </w:rPr>
            </w:pPr>
            <w:r w:rsidRPr="007A167C">
              <w:rPr>
                <w:rFonts w:ascii="Nunito Sans ExtraBold" w:hAnsi="Nunito Sans ExtraBold"/>
                <w:b/>
                <w:bCs/>
                <w:sz w:val="20"/>
                <w:szCs w:val="20"/>
              </w:rPr>
              <w:t>Item No</w:t>
            </w:r>
          </w:p>
        </w:tc>
        <w:tc>
          <w:tcPr>
            <w:tcW w:w="1815" w:type="pct"/>
            <w:shd w:val="clear" w:color="auto" w:fill="D0CECE" w:themeFill="background2" w:themeFillShade="E6"/>
          </w:tcPr>
          <w:p w14:paraId="73126DF3" w14:textId="42578B10" w:rsidR="00AE46D9" w:rsidRPr="007A167C" w:rsidRDefault="00AE46D9" w:rsidP="0032660F">
            <w:pPr>
              <w:rPr>
                <w:rFonts w:ascii="Nunito Sans ExtraBold" w:hAnsi="Nunito Sans ExtraBold"/>
                <w:b/>
                <w:bCs/>
                <w:sz w:val="20"/>
                <w:szCs w:val="20"/>
              </w:rPr>
            </w:pPr>
            <w:r w:rsidRPr="007A167C">
              <w:rPr>
                <w:rFonts w:ascii="Nunito Sans ExtraBold" w:hAnsi="Nunito Sans ExtraBold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21" w:type="pct"/>
            <w:shd w:val="clear" w:color="auto" w:fill="D0CECE" w:themeFill="background2" w:themeFillShade="E6"/>
          </w:tcPr>
          <w:p w14:paraId="16DF4CF5" w14:textId="0FAF7FD8" w:rsidR="00AE46D9" w:rsidRPr="007A167C" w:rsidRDefault="00AE46D9" w:rsidP="00087FFA">
            <w:pPr>
              <w:jc w:val="center"/>
              <w:rPr>
                <w:rFonts w:ascii="Nunito Sans ExtraBold" w:hAnsi="Nunito Sans ExtraBold"/>
                <w:b/>
                <w:bCs/>
                <w:sz w:val="20"/>
                <w:szCs w:val="20"/>
              </w:rPr>
            </w:pPr>
            <w:r w:rsidRPr="007A167C">
              <w:rPr>
                <w:rFonts w:ascii="Nunito Sans ExtraBold" w:hAnsi="Nunito Sans ExtraBold"/>
                <w:b/>
                <w:bCs/>
                <w:sz w:val="20"/>
                <w:szCs w:val="20"/>
              </w:rPr>
              <w:t>Written or</w:t>
            </w:r>
            <w:r w:rsidRPr="007A167C">
              <w:rPr>
                <w:rFonts w:ascii="Nunito Sans ExtraBold" w:hAnsi="Nunito Sans ExtraBold"/>
                <w:b/>
                <w:bCs/>
                <w:sz w:val="20"/>
                <w:szCs w:val="20"/>
              </w:rPr>
              <w:br/>
              <w:t>Verbal</w:t>
            </w:r>
          </w:p>
        </w:tc>
        <w:tc>
          <w:tcPr>
            <w:tcW w:w="766" w:type="pct"/>
            <w:shd w:val="clear" w:color="auto" w:fill="D0CECE" w:themeFill="background2" w:themeFillShade="E6"/>
          </w:tcPr>
          <w:p w14:paraId="67E1C978" w14:textId="5E8CBDFD" w:rsidR="00AE46D9" w:rsidRPr="007A167C" w:rsidRDefault="00AE46D9" w:rsidP="00AE46D9">
            <w:pPr>
              <w:jc w:val="center"/>
              <w:rPr>
                <w:rFonts w:ascii="Nunito Sans ExtraBold" w:hAnsi="Nunito Sans ExtraBold"/>
                <w:b/>
                <w:bCs/>
                <w:sz w:val="20"/>
                <w:szCs w:val="20"/>
              </w:rPr>
            </w:pPr>
            <w:r w:rsidRPr="007A167C">
              <w:rPr>
                <w:rFonts w:ascii="Nunito Sans ExtraBold" w:hAnsi="Nunito Sans ExtraBold"/>
                <w:b/>
                <w:bCs/>
                <w:sz w:val="20"/>
                <w:szCs w:val="20"/>
              </w:rPr>
              <w:t>Item for</w:t>
            </w:r>
          </w:p>
        </w:tc>
        <w:tc>
          <w:tcPr>
            <w:tcW w:w="606" w:type="pct"/>
            <w:shd w:val="clear" w:color="auto" w:fill="D0CECE" w:themeFill="background2" w:themeFillShade="E6"/>
          </w:tcPr>
          <w:p w14:paraId="0F9803B6" w14:textId="0A4E1290" w:rsidR="00AE46D9" w:rsidRPr="007A167C" w:rsidRDefault="00AE46D9" w:rsidP="00087FFA">
            <w:pPr>
              <w:jc w:val="center"/>
              <w:rPr>
                <w:rFonts w:ascii="Nunito Sans ExtraBold" w:hAnsi="Nunito Sans ExtraBold"/>
                <w:b/>
                <w:bCs/>
                <w:sz w:val="20"/>
                <w:szCs w:val="20"/>
              </w:rPr>
            </w:pPr>
            <w:r w:rsidRPr="007A167C">
              <w:rPr>
                <w:rFonts w:ascii="Nunito Sans ExtraBold" w:hAnsi="Nunito Sans ExtraBold"/>
                <w:b/>
                <w:bCs/>
                <w:sz w:val="20"/>
                <w:szCs w:val="20"/>
              </w:rPr>
              <w:t>Presented by</w:t>
            </w:r>
          </w:p>
        </w:tc>
        <w:tc>
          <w:tcPr>
            <w:tcW w:w="585" w:type="pct"/>
            <w:shd w:val="clear" w:color="auto" w:fill="D0CECE" w:themeFill="background2" w:themeFillShade="E6"/>
          </w:tcPr>
          <w:p w14:paraId="55D31324" w14:textId="0E4348B3" w:rsidR="00AE46D9" w:rsidRPr="007A167C" w:rsidRDefault="00AE46D9" w:rsidP="00087FFA">
            <w:pPr>
              <w:jc w:val="center"/>
              <w:rPr>
                <w:rFonts w:ascii="Nunito Sans ExtraBold" w:hAnsi="Nunito Sans ExtraBold"/>
                <w:b/>
                <w:bCs/>
                <w:sz w:val="20"/>
                <w:szCs w:val="20"/>
              </w:rPr>
            </w:pPr>
            <w:r w:rsidRPr="007A167C">
              <w:rPr>
                <w:rFonts w:ascii="Nunito Sans ExtraBold" w:hAnsi="Nunito Sans ExtraBold"/>
                <w:b/>
                <w:bCs/>
                <w:sz w:val="20"/>
                <w:szCs w:val="20"/>
              </w:rPr>
              <w:t>Estimated</w:t>
            </w:r>
            <w:r w:rsidRPr="007A167C">
              <w:rPr>
                <w:rFonts w:ascii="Nunito Sans ExtraBold" w:hAnsi="Nunito Sans ExtraBold"/>
                <w:b/>
                <w:bCs/>
                <w:sz w:val="20"/>
                <w:szCs w:val="20"/>
              </w:rPr>
              <w:br/>
              <w:t>Time</w:t>
            </w:r>
          </w:p>
        </w:tc>
      </w:tr>
      <w:tr w:rsidR="00AE46D9" w:rsidRPr="003705C3" w14:paraId="66F6F924" w14:textId="77777777" w:rsidTr="003705C3">
        <w:tc>
          <w:tcPr>
            <w:tcW w:w="307" w:type="pct"/>
          </w:tcPr>
          <w:p w14:paraId="0A8EDC81" w14:textId="77777777" w:rsidR="00AE46D9" w:rsidRPr="003705C3" w:rsidRDefault="00AE46D9" w:rsidP="003705C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25ADF577" w14:textId="6C4BD8AE" w:rsidR="004F536C" w:rsidRPr="003705C3" w:rsidRDefault="00AE46D9" w:rsidP="004F536C">
            <w:pPr>
              <w:rPr>
                <w:rFonts w:ascii="Nunito Sans" w:hAnsi="Nunito Sans"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Cs/>
                <w:sz w:val="20"/>
                <w:szCs w:val="20"/>
              </w:rPr>
              <w:t>Welcome</w:t>
            </w:r>
            <w:r w:rsidR="004F536C" w:rsidRPr="003705C3">
              <w:rPr>
                <w:rFonts w:ascii="Nunito Sans" w:hAnsi="Nunito Sans"/>
                <w:bCs/>
                <w:sz w:val="20"/>
                <w:szCs w:val="20"/>
              </w:rPr>
              <w:t>, a</w:t>
            </w:r>
            <w:r w:rsidRPr="003705C3">
              <w:rPr>
                <w:rFonts w:ascii="Nunito Sans" w:hAnsi="Nunito Sans"/>
                <w:bCs/>
                <w:sz w:val="20"/>
                <w:szCs w:val="20"/>
              </w:rPr>
              <w:t>pologies for absence</w:t>
            </w:r>
            <w:r w:rsidR="004F536C" w:rsidRPr="003705C3">
              <w:rPr>
                <w:rFonts w:ascii="Nunito Sans" w:hAnsi="Nunito Sans"/>
                <w:bCs/>
                <w:sz w:val="20"/>
                <w:szCs w:val="20"/>
              </w:rPr>
              <w:t>, and any declarations of conflicts of interest</w:t>
            </w:r>
          </w:p>
        </w:tc>
        <w:tc>
          <w:tcPr>
            <w:tcW w:w="921" w:type="pct"/>
            <w:vAlign w:val="center"/>
          </w:tcPr>
          <w:p w14:paraId="4ED6D48B" w14:textId="0721AF05" w:rsidR="00AE46D9" w:rsidRPr="003705C3" w:rsidRDefault="00AE46D9" w:rsidP="00340BC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vAlign w:val="center"/>
          </w:tcPr>
          <w:p w14:paraId="474EE44C" w14:textId="5F9AA4BE" w:rsidR="00AE46D9" w:rsidRPr="003705C3" w:rsidRDefault="00AE46D9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vAlign w:val="center"/>
          </w:tcPr>
          <w:p w14:paraId="22A4AC58" w14:textId="58E60180" w:rsidR="00AE46D9" w:rsidRPr="003705C3" w:rsidRDefault="00EB401C" w:rsidP="00087FF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Chair</w:t>
            </w:r>
            <w:r w:rsidR="003705C3">
              <w:rPr>
                <w:rFonts w:ascii="Nunito Sans" w:hAnsi="Nunito Sans"/>
                <w:sz w:val="20"/>
                <w:szCs w:val="20"/>
              </w:rPr>
              <w:t xml:space="preserve"> (</w:t>
            </w:r>
            <w:proofErr w:type="spellStart"/>
            <w:r w:rsidR="004F36F5">
              <w:rPr>
                <w:rFonts w:ascii="Nunito Sans" w:hAnsi="Nunito Sans"/>
                <w:sz w:val="20"/>
                <w:szCs w:val="20"/>
              </w:rPr>
              <w:t>xxxx</w:t>
            </w:r>
            <w:proofErr w:type="spellEnd"/>
            <w:r w:rsidR="003705C3">
              <w:rPr>
                <w:rFonts w:ascii="Nunito Sans" w:hAnsi="Nunito Sans"/>
                <w:sz w:val="20"/>
                <w:szCs w:val="20"/>
              </w:rPr>
              <w:t>)</w:t>
            </w:r>
          </w:p>
        </w:tc>
        <w:tc>
          <w:tcPr>
            <w:tcW w:w="585" w:type="pct"/>
            <w:vAlign w:val="center"/>
          </w:tcPr>
          <w:p w14:paraId="22746943" w14:textId="3A5D86F5" w:rsidR="00AE46D9" w:rsidRPr="003705C3" w:rsidRDefault="00AE46D9" w:rsidP="00087FF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E46D9" w:rsidRPr="003705C3" w14:paraId="17F34211" w14:textId="77777777" w:rsidTr="003705C3">
        <w:tc>
          <w:tcPr>
            <w:tcW w:w="307" w:type="pct"/>
          </w:tcPr>
          <w:p w14:paraId="2DE47EBF" w14:textId="77777777" w:rsidR="00AE46D9" w:rsidRPr="003705C3" w:rsidRDefault="00AE46D9" w:rsidP="003705C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31DF2C58" w14:textId="570A3189" w:rsidR="00AE46D9" w:rsidRPr="003705C3" w:rsidRDefault="00AE46D9" w:rsidP="00AE46D9">
            <w:pPr>
              <w:rPr>
                <w:rFonts w:ascii="Nunito Sans" w:hAnsi="Nunito Sans"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Cs/>
                <w:sz w:val="20"/>
                <w:szCs w:val="20"/>
              </w:rPr>
              <w:t>Minutes of the meeting held on</w:t>
            </w:r>
            <w:r w:rsidR="00B55141" w:rsidRPr="003705C3">
              <w:rPr>
                <w:rFonts w:ascii="Nunito Sans" w:hAnsi="Nunito Sans"/>
                <w:bCs/>
                <w:sz w:val="20"/>
                <w:szCs w:val="20"/>
              </w:rPr>
              <w:t xml:space="preserve"> </w:t>
            </w:r>
            <w:r w:rsidR="003705C3">
              <w:rPr>
                <w:rFonts w:ascii="Nunito Sans" w:hAnsi="Nunito Sans"/>
                <w:bCs/>
                <w:sz w:val="20"/>
                <w:szCs w:val="20"/>
              </w:rPr>
              <w:t>xxx</w:t>
            </w:r>
            <w:r w:rsidRPr="003705C3">
              <w:rPr>
                <w:rFonts w:ascii="Nunito Sans" w:hAnsi="Nunito Sans"/>
                <w:bCs/>
                <w:sz w:val="20"/>
                <w:szCs w:val="20"/>
              </w:rPr>
              <w:t xml:space="preserve"> and any matters arising</w:t>
            </w:r>
          </w:p>
        </w:tc>
        <w:tc>
          <w:tcPr>
            <w:tcW w:w="921" w:type="pct"/>
            <w:vAlign w:val="center"/>
          </w:tcPr>
          <w:p w14:paraId="59B50655" w14:textId="3C0A1002" w:rsidR="00AE46D9" w:rsidRPr="003705C3" w:rsidRDefault="00AE46D9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Written</w:t>
            </w:r>
          </w:p>
        </w:tc>
        <w:tc>
          <w:tcPr>
            <w:tcW w:w="766" w:type="pct"/>
            <w:vAlign w:val="center"/>
          </w:tcPr>
          <w:p w14:paraId="65A65EC5" w14:textId="0E0A56E9" w:rsidR="00AE46D9" w:rsidRPr="003705C3" w:rsidRDefault="00AE46D9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Approval</w:t>
            </w:r>
          </w:p>
        </w:tc>
        <w:tc>
          <w:tcPr>
            <w:tcW w:w="606" w:type="pct"/>
            <w:vAlign w:val="center"/>
          </w:tcPr>
          <w:p w14:paraId="10C0C6F8" w14:textId="65DF6CF1" w:rsidR="00AE46D9" w:rsidRPr="003705C3" w:rsidRDefault="00EB401C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Chair</w:t>
            </w:r>
            <w:r w:rsidR="003705C3">
              <w:rPr>
                <w:rFonts w:ascii="Nunito Sans" w:hAnsi="Nunito Sans"/>
                <w:sz w:val="20"/>
                <w:szCs w:val="20"/>
              </w:rPr>
              <w:t xml:space="preserve"> (</w:t>
            </w:r>
            <w:proofErr w:type="spellStart"/>
            <w:r w:rsidR="004F36F5">
              <w:rPr>
                <w:rFonts w:ascii="Nunito Sans" w:hAnsi="Nunito Sans"/>
                <w:sz w:val="20"/>
                <w:szCs w:val="20"/>
              </w:rPr>
              <w:t>xxxx</w:t>
            </w:r>
            <w:proofErr w:type="spellEnd"/>
            <w:r w:rsidR="003705C3">
              <w:rPr>
                <w:rFonts w:ascii="Nunito Sans" w:hAnsi="Nunito Sans"/>
                <w:sz w:val="20"/>
                <w:szCs w:val="20"/>
              </w:rPr>
              <w:t>)</w:t>
            </w:r>
          </w:p>
        </w:tc>
        <w:tc>
          <w:tcPr>
            <w:tcW w:w="585" w:type="pct"/>
            <w:vAlign w:val="center"/>
          </w:tcPr>
          <w:p w14:paraId="4E9DD4A3" w14:textId="310F3E65" w:rsidR="00AE46D9" w:rsidRPr="003705C3" w:rsidRDefault="00AE46D9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E46D9" w:rsidRPr="003705C3" w14:paraId="4BF43AA9" w14:textId="77777777" w:rsidTr="003705C3">
        <w:trPr>
          <w:trHeight w:val="363"/>
        </w:trPr>
        <w:tc>
          <w:tcPr>
            <w:tcW w:w="307" w:type="pct"/>
          </w:tcPr>
          <w:p w14:paraId="01A6D3BC" w14:textId="77777777" w:rsidR="00AE46D9" w:rsidRPr="003705C3" w:rsidRDefault="00AE46D9" w:rsidP="003705C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78158DBD" w14:textId="132946B7" w:rsidR="007A00D0" w:rsidRPr="003705C3" w:rsidRDefault="00AE46D9" w:rsidP="007A00D0">
            <w:pPr>
              <w:rPr>
                <w:rFonts w:ascii="Nunito Sans" w:hAnsi="Nunito Sans"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Cs/>
                <w:sz w:val="20"/>
                <w:szCs w:val="20"/>
              </w:rPr>
              <w:t>Action Progress Report</w:t>
            </w:r>
          </w:p>
        </w:tc>
        <w:tc>
          <w:tcPr>
            <w:tcW w:w="921" w:type="pct"/>
            <w:vAlign w:val="center"/>
          </w:tcPr>
          <w:p w14:paraId="6DEB7F93" w14:textId="3F1BB1A8" w:rsidR="00AE46D9" w:rsidRPr="003705C3" w:rsidRDefault="00AE46D9" w:rsidP="00340BC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Written</w:t>
            </w:r>
          </w:p>
        </w:tc>
        <w:tc>
          <w:tcPr>
            <w:tcW w:w="766" w:type="pct"/>
            <w:vAlign w:val="center"/>
          </w:tcPr>
          <w:p w14:paraId="0E60763E" w14:textId="6C5C5AB5" w:rsidR="00AE46D9" w:rsidRPr="003705C3" w:rsidRDefault="00AE46D9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vAlign w:val="center"/>
          </w:tcPr>
          <w:p w14:paraId="7E8A0FC7" w14:textId="62042B13" w:rsidR="00AE46D9" w:rsidRPr="003705C3" w:rsidRDefault="003705C3" w:rsidP="00087FF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Chair (</w:t>
            </w:r>
            <w:proofErr w:type="spellStart"/>
            <w:r w:rsidR="004F36F5">
              <w:rPr>
                <w:rFonts w:ascii="Nunito Sans" w:hAnsi="Nunito Sans"/>
                <w:sz w:val="20"/>
                <w:szCs w:val="20"/>
              </w:rPr>
              <w:t>xxxx</w:t>
            </w:r>
            <w:proofErr w:type="spellEnd"/>
            <w:r>
              <w:rPr>
                <w:rFonts w:ascii="Nunito Sans" w:hAnsi="Nunito Sans"/>
                <w:sz w:val="20"/>
                <w:szCs w:val="20"/>
              </w:rPr>
              <w:t>)</w:t>
            </w:r>
          </w:p>
        </w:tc>
        <w:tc>
          <w:tcPr>
            <w:tcW w:w="585" w:type="pct"/>
            <w:vAlign w:val="center"/>
          </w:tcPr>
          <w:p w14:paraId="118C3C5B" w14:textId="30D976EB" w:rsidR="00AE46D9" w:rsidRPr="003705C3" w:rsidRDefault="00AE46D9" w:rsidP="00087FF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9B523C" w:rsidRPr="003705C3" w14:paraId="147AB9CC" w14:textId="77777777" w:rsidTr="041744F3">
        <w:trPr>
          <w:trHeight w:val="363"/>
        </w:trPr>
        <w:tc>
          <w:tcPr>
            <w:tcW w:w="5000" w:type="pct"/>
            <w:gridSpan w:val="6"/>
            <w:vAlign w:val="center"/>
          </w:tcPr>
          <w:p w14:paraId="6CC9CAEC" w14:textId="1BE6BD2F" w:rsidR="00005F19" w:rsidRPr="003705C3" w:rsidRDefault="003705C3" w:rsidP="007A00D0">
            <w:pPr>
              <w:rPr>
                <w:rFonts w:ascii="Nunito Sans ExtraBold" w:hAnsi="Nunito Sans ExtraBold"/>
                <w:b/>
                <w:bCs/>
                <w:sz w:val="20"/>
                <w:szCs w:val="20"/>
              </w:rPr>
            </w:pPr>
            <w:r>
              <w:rPr>
                <w:rFonts w:ascii="Nunito Sans ExtraBold" w:hAnsi="Nunito Sans ExtraBold"/>
                <w:b/>
                <w:bCs/>
                <w:sz w:val="20"/>
                <w:szCs w:val="20"/>
              </w:rPr>
              <w:t>Reports</w:t>
            </w:r>
          </w:p>
        </w:tc>
      </w:tr>
      <w:tr w:rsidR="00A23765" w:rsidRPr="003705C3" w14:paraId="4C290F94" w14:textId="77777777" w:rsidTr="003705C3">
        <w:tc>
          <w:tcPr>
            <w:tcW w:w="307" w:type="pct"/>
          </w:tcPr>
          <w:p w14:paraId="7D6024B0" w14:textId="77777777" w:rsidR="00A23765" w:rsidRPr="003705C3" w:rsidRDefault="00A23765" w:rsidP="00A2376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0E041807" w14:textId="77777777" w:rsidR="00A23765" w:rsidRDefault="00A23765" w:rsidP="00A23765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Safe Scouting Report</w:t>
            </w:r>
          </w:p>
          <w:p w14:paraId="0A46D5A4" w14:textId="77777777" w:rsidR="00A23765" w:rsidRDefault="00A23765" w:rsidP="00A23765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Safety report</w:t>
            </w:r>
          </w:p>
          <w:p w14:paraId="6C6C60E1" w14:textId="3AC09CA9" w:rsidR="00A23765" w:rsidRPr="00A23765" w:rsidRDefault="00A23765" w:rsidP="00A23765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Nunito Sans" w:hAnsi="Nunito Sans"/>
                <w:sz w:val="20"/>
                <w:szCs w:val="20"/>
              </w:rPr>
            </w:pPr>
            <w:r w:rsidRPr="00A23765">
              <w:rPr>
                <w:rFonts w:ascii="Nunito Sans" w:hAnsi="Nunito Sans"/>
                <w:sz w:val="20"/>
                <w:szCs w:val="20"/>
              </w:rPr>
              <w:t>Safeguarding report</w:t>
            </w:r>
          </w:p>
        </w:tc>
        <w:tc>
          <w:tcPr>
            <w:tcW w:w="921" w:type="pct"/>
            <w:vAlign w:val="center"/>
          </w:tcPr>
          <w:p w14:paraId="4008C312" w14:textId="77777777" w:rsidR="00A23765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Written</w:t>
            </w:r>
          </w:p>
          <w:p w14:paraId="14CD9BFD" w14:textId="2B306AB9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vAlign w:val="center"/>
          </w:tcPr>
          <w:p w14:paraId="2EE60351" w14:textId="7B7B053C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vAlign w:val="center"/>
          </w:tcPr>
          <w:p w14:paraId="4919FC10" w14:textId="3984BA52" w:rsidR="00A23765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Everyone</w:t>
            </w:r>
          </w:p>
        </w:tc>
        <w:tc>
          <w:tcPr>
            <w:tcW w:w="585" w:type="pct"/>
            <w:vAlign w:val="center"/>
          </w:tcPr>
          <w:p w14:paraId="04E7D027" w14:textId="63A6F88C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23765" w:rsidRPr="003705C3" w14:paraId="0A91C358" w14:textId="77777777" w:rsidTr="003705C3">
        <w:tc>
          <w:tcPr>
            <w:tcW w:w="307" w:type="pct"/>
          </w:tcPr>
          <w:p w14:paraId="11E00F58" w14:textId="77777777" w:rsidR="00A23765" w:rsidRPr="003705C3" w:rsidRDefault="00A23765" w:rsidP="00A2376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6702579B" w14:textId="60D2A95F" w:rsidR="00A23765" w:rsidRPr="003705C3" w:rsidRDefault="00A23765" w:rsidP="00A23765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Group Lead Volunteer’s Report</w:t>
            </w:r>
          </w:p>
          <w:p w14:paraId="4BCA153A" w14:textId="15590A85" w:rsidR="00A7163F" w:rsidRDefault="001155F6" w:rsidP="00A23765">
            <w:pPr>
              <w:pStyle w:val="xmsolistparagraph"/>
              <w:numPr>
                <w:ilvl w:val="0"/>
                <w:numId w:val="42"/>
              </w:numPr>
              <w:rPr>
                <w:rFonts w:ascii="Nunito Sans" w:eastAsia="Times New Roman" w:hAnsi="Nunito Sans"/>
                <w:sz w:val="20"/>
                <w:szCs w:val="20"/>
              </w:rPr>
            </w:pPr>
            <w:r>
              <w:rPr>
                <w:rFonts w:ascii="Nunito Sans" w:eastAsia="Times New Roman" w:hAnsi="Nunito Sans"/>
                <w:sz w:val="20"/>
                <w:szCs w:val="20"/>
              </w:rPr>
              <w:t xml:space="preserve">Brief update on </w:t>
            </w:r>
            <w:r w:rsidR="00A7163F">
              <w:rPr>
                <w:rFonts w:ascii="Nunito Sans" w:eastAsia="Times New Roman" w:hAnsi="Nunito Sans"/>
                <w:sz w:val="20"/>
                <w:szCs w:val="20"/>
              </w:rPr>
              <w:t>each of the</w:t>
            </w:r>
            <w:r>
              <w:rPr>
                <w:rFonts w:ascii="Nunito Sans" w:eastAsia="Times New Roman" w:hAnsi="Nunito Sans"/>
                <w:sz w:val="20"/>
                <w:szCs w:val="20"/>
              </w:rPr>
              <w:t xml:space="preserve"> Section</w:t>
            </w:r>
            <w:r w:rsidR="00A7163F">
              <w:rPr>
                <w:rFonts w:ascii="Nunito Sans" w:eastAsia="Times New Roman" w:hAnsi="Nunito Sans"/>
                <w:sz w:val="20"/>
                <w:szCs w:val="20"/>
              </w:rPr>
              <w:t>’</w:t>
            </w:r>
            <w:r>
              <w:rPr>
                <w:rFonts w:ascii="Nunito Sans" w:eastAsia="Times New Roman" w:hAnsi="Nunito Sans"/>
                <w:sz w:val="20"/>
                <w:szCs w:val="20"/>
              </w:rPr>
              <w:t>s</w:t>
            </w:r>
            <w:r w:rsidR="00A7163F">
              <w:rPr>
                <w:rFonts w:ascii="Nunito Sans" w:eastAsia="Times New Roman" w:hAnsi="Nunito Sans"/>
                <w:sz w:val="20"/>
                <w:szCs w:val="20"/>
              </w:rPr>
              <w:t xml:space="preserve"> </w:t>
            </w:r>
            <w:r w:rsidR="00A7163F" w:rsidRPr="00A7163F">
              <w:rPr>
                <w:rFonts w:ascii="Nunito Sans" w:eastAsia="Times New Roman" w:hAnsi="Nunito Sans"/>
                <w:sz w:val="20"/>
                <w:szCs w:val="20"/>
              </w:rPr>
              <w:t>activities, aims and achievements</w:t>
            </w:r>
          </w:p>
          <w:p w14:paraId="52501624" w14:textId="588DBCA6" w:rsidR="00A23765" w:rsidRDefault="00855825" w:rsidP="00A23765">
            <w:pPr>
              <w:pStyle w:val="xmsolistparagraph"/>
              <w:numPr>
                <w:ilvl w:val="0"/>
                <w:numId w:val="42"/>
              </w:numPr>
              <w:rPr>
                <w:rFonts w:ascii="Nunito Sans" w:eastAsia="Times New Roman" w:hAnsi="Nunito Sans"/>
                <w:sz w:val="20"/>
                <w:szCs w:val="20"/>
              </w:rPr>
            </w:pPr>
            <w:r>
              <w:rPr>
                <w:rFonts w:ascii="Nunito Sans" w:eastAsia="Times New Roman" w:hAnsi="Nunito Sans"/>
                <w:sz w:val="20"/>
                <w:szCs w:val="20"/>
              </w:rPr>
              <w:t>Br</w:t>
            </w:r>
            <w:r w:rsidR="00063B8E">
              <w:rPr>
                <w:rFonts w:ascii="Nunito Sans" w:eastAsia="Times New Roman" w:hAnsi="Nunito Sans"/>
                <w:sz w:val="20"/>
                <w:szCs w:val="20"/>
              </w:rPr>
              <w:t>ief u</w:t>
            </w:r>
            <w:r w:rsidR="00A37206">
              <w:rPr>
                <w:rFonts w:ascii="Nunito Sans" w:eastAsia="Times New Roman" w:hAnsi="Nunito Sans"/>
                <w:sz w:val="20"/>
                <w:szCs w:val="20"/>
              </w:rPr>
              <w:t>pdate</w:t>
            </w:r>
            <w:r w:rsidR="00A37206" w:rsidRPr="00A37206">
              <w:rPr>
                <w:rFonts w:ascii="Nunito Sans" w:eastAsia="Times New Roman" w:hAnsi="Nunito Sans"/>
                <w:sz w:val="20"/>
                <w:szCs w:val="20"/>
              </w:rPr>
              <w:t xml:space="preserve"> on Group activitie</w:t>
            </w:r>
            <w:r w:rsidR="00A37206">
              <w:rPr>
                <w:rFonts w:ascii="Nunito Sans" w:eastAsia="Times New Roman" w:hAnsi="Nunito Sans"/>
                <w:sz w:val="20"/>
                <w:szCs w:val="20"/>
              </w:rPr>
              <w:t>s</w:t>
            </w:r>
          </w:p>
          <w:p w14:paraId="5BB94B94" w14:textId="74803F21" w:rsidR="00A23765" w:rsidRPr="003705C3" w:rsidRDefault="00A23765" w:rsidP="00A23765">
            <w:pPr>
              <w:pStyle w:val="xmsolistparagraph"/>
              <w:numPr>
                <w:ilvl w:val="0"/>
                <w:numId w:val="42"/>
              </w:numPr>
              <w:rPr>
                <w:rFonts w:ascii="Nunito Sans" w:eastAsia="Times New Roman" w:hAnsi="Nunito Sans"/>
                <w:sz w:val="20"/>
                <w:szCs w:val="20"/>
              </w:rPr>
            </w:pPr>
            <w:r>
              <w:rPr>
                <w:rFonts w:ascii="Nunito Sans" w:eastAsia="Times New Roman" w:hAnsi="Nunito Sans"/>
                <w:sz w:val="20"/>
                <w:szCs w:val="20"/>
              </w:rPr>
              <w:t>Local and National Updates</w:t>
            </w:r>
          </w:p>
        </w:tc>
        <w:tc>
          <w:tcPr>
            <w:tcW w:w="921" w:type="pct"/>
            <w:vAlign w:val="center"/>
          </w:tcPr>
          <w:p w14:paraId="6E9557D6" w14:textId="3C8646FF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Presentation</w:t>
            </w:r>
          </w:p>
        </w:tc>
        <w:tc>
          <w:tcPr>
            <w:tcW w:w="766" w:type="pct"/>
            <w:vAlign w:val="center"/>
          </w:tcPr>
          <w:p w14:paraId="0D280798" w14:textId="14682CEF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  <w:p w14:paraId="40877E73" w14:textId="5B4BCB63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Discussion</w:t>
            </w:r>
          </w:p>
        </w:tc>
        <w:tc>
          <w:tcPr>
            <w:tcW w:w="606" w:type="pct"/>
            <w:vAlign w:val="center"/>
          </w:tcPr>
          <w:p w14:paraId="72579C3C" w14:textId="74A9AE5E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Lead Volunteer (</w:t>
            </w:r>
            <w:proofErr w:type="spellStart"/>
            <w:r>
              <w:rPr>
                <w:rFonts w:ascii="Nunito Sans" w:hAnsi="Nunito Sans"/>
                <w:sz w:val="20"/>
                <w:szCs w:val="20"/>
              </w:rPr>
              <w:t>xxxx</w:t>
            </w:r>
            <w:proofErr w:type="spellEnd"/>
            <w:r>
              <w:rPr>
                <w:rFonts w:ascii="Nunito Sans" w:hAnsi="Nunito Sans"/>
                <w:sz w:val="20"/>
                <w:szCs w:val="20"/>
              </w:rPr>
              <w:t>)</w:t>
            </w:r>
          </w:p>
        </w:tc>
        <w:tc>
          <w:tcPr>
            <w:tcW w:w="585" w:type="pct"/>
            <w:vAlign w:val="center"/>
          </w:tcPr>
          <w:p w14:paraId="26118E6D" w14:textId="5586F7B1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10mins</w:t>
            </w:r>
          </w:p>
        </w:tc>
      </w:tr>
      <w:tr w:rsidR="00A23765" w:rsidRPr="003705C3" w14:paraId="4ACDCFF9" w14:textId="77777777" w:rsidTr="003705C3">
        <w:trPr>
          <w:trHeight w:val="1076"/>
        </w:trPr>
        <w:tc>
          <w:tcPr>
            <w:tcW w:w="307" w:type="pct"/>
          </w:tcPr>
          <w:p w14:paraId="77D79FCA" w14:textId="77777777" w:rsidR="00A23765" w:rsidRPr="003705C3" w:rsidRDefault="00A23765" w:rsidP="00A2376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0C241D43" w14:textId="52DBAFCD" w:rsidR="00A23765" w:rsidRPr="003705C3" w:rsidRDefault="001A75D3" w:rsidP="00A23765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Finance</w:t>
            </w:r>
            <w:r w:rsidR="00A23765" w:rsidRPr="003705C3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Report</w:t>
            </w:r>
          </w:p>
          <w:p w14:paraId="60833BF3" w14:textId="3C9913E1" w:rsidR="00A23765" w:rsidRPr="003705C3" w:rsidRDefault="00A23765" w:rsidP="00A23765">
            <w:pPr>
              <w:pStyle w:val="ListParagraph"/>
              <w:numPr>
                <w:ilvl w:val="0"/>
                <w:numId w:val="34"/>
              </w:numPr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Management Accounts</w:t>
            </w:r>
            <w:r w:rsidR="000D5E8D">
              <w:rPr>
                <w:rFonts w:ascii="Nunito Sans" w:hAnsi="Nunito Sans"/>
                <w:sz w:val="20"/>
                <w:szCs w:val="20"/>
              </w:rPr>
              <w:t xml:space="preserve"> and review against Budget</w:t>
            </w:r>
          </w:p>
          <w:p w14:paraId="7D3C79D2" w14:textId="2A827707" w:rsidR="00A23765" w:rsidRPr="003705C3" w:rsidRDefault="00A23765" w:rsidP="00A23765">
            <w:pPr>
              <w:pStyle w:val="ListParagraph"/>
              <w:numPr>
                <w:ilvl w:val="0"/>
                <w:numId w:val="34"/>
              </w:numPr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Financial Report</w:t>
            </w:r>
          </w:p>
          <w:p w14:paraId="516F67E3" w14:textId="77777777" w:rsidR="00A23765" w:rsidRDefault="00A23765" w:rsidP="00A23765">
            <w:pPr>
              <w:pStyle w:val="ListParagraph"/>
              <w:numPr>
                <w:ilvl w:val="0"/>
                <w:numId w:val="34"/>
              </w:num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Investments</w:t>
            </w:r>
          </w:p>
          <w:p w14:paraId="14FEE7C3" w14:textId="19C6F379" w:rsidR="003059A2" w:rsidRDefault="003059A2" w:rsidP="00A23765">
            <w:pPr>
              <w:pStyle w:val="ListParagraph"/>
              <w:numPr>
                <w:ilvl w:val="0"/>
                <w:numId w:val="34"/>
              </w:num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Insurance</w:t>
            </w:r>
          </w:p>
          <w:p w14:paraId="4F2DE014" w14:textId="77777777" w:rsidR="00C101DD" w:rsidRDefault="00C101DD" w:rsidP="00A23765">
            <w:pPr>
              <w:pStyle w:val="ListParagraph"/>
              <w:numPr>
                <w:ilvl w:val="0"/>
                <w:numId w:val="34"/>
              </w:num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Written Report from Fundraising </w:t>
            </w:r>
            <w:r w:rsidR="00780431">
              <w:rPr>
                <w:rFonts w:ascii="Nunito Sans" w:hAnsi="Nunito Sans"/>
                <w:sz w:val="20"/>
                <w:szCs w:val="20"/>
              </w:rPr>
              <w:t>Sub-</w:t>
            </w:r>
            <w:r>
              <w:rPr>
                <w:rFonts w:ascii="Nunito Sans" w:hAnsi="Nunito Sans"/>
                <w:sz w:val="20"/>
                <w:szCs w:val="20"/>
              </w:rPr>
              <w:t>Team</w:t>
            </w:r>
          </w:p>
          <w:p w14:paraId="261A00CB" w14:textId="7BC2FD17" w:rsidR="00780431" w:rsidRPr="00780431" w:rsidRDefault="00780431" w:rsidP="00780431">
            <w:pPr>
              <w:pStyle w:val="ListParagraph"/>
              <w:numPr>
                <w:ilvl w:val="0"/>
                <w:numId w:val="34"/>
              </w:num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Any actions/recommendations </w:t>
            </w:r>
          </w:p>
        </w:tc>
        <w:tc>
          <w:tcPr>
            <w:tcW w:w="921" w:type="pct"/>
            <w:vAlign w:val="center"/>
          </w:tcPr>
          <w:p w14:paraId="69E672B2" w14:textId="77777777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  <w:p w14:paraId="48CB0FD3" w14:textId="1E246D43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Written</w:t>
            </w:r>
          </w:p>
          <w:p w14:paraId="4E9D41B0" w14:textId="312AE07A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Presentation</w:t>
            </w:r>
          </w:p>
        </w:tc>
        <w:tc>
          <w:tcPr>
            <w:tcW w:w="766" w:type="pct"/>
            <w:vAlign w:val="center"/>
          </w:tcPr>
          <w:p w14:paraId="54F28575" w14:textId="77777777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  <w:p w14:paraId="76F6AADF" w14:textId="32CCD4F3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Discussion</w:t>
            </w:r>
          </w:p>
          <w:p w14:paraId="70063740" w14:textId="77124EDB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Approval</w:t>
            </w:r>
          </w:p>
          <w:p w14:paraId="01EDE3E5" w14:textId="39829766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Decision</w:t>
            </w:r>
          </w:p>
        </w:tc>
        <w:tc>
          <w:tcPr>
            <w:tcW w:w="606" w:type="pct"/>
            <w:vAlign w:val="center"/>
          </w:tcPr>
          <w:p w14:paraId="1E4C6B56" w14:textId="121EEB9F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Treasurer (</w:t>
            </w:r>
            <w:proofErr w:type="spellStart"/>
            <w:r>
              <w:rPr>
                <w:rFonts w:ascii="Nunito Sans" w:hAnsi="Nunito Sans"/>
                <w:sz w:val="20"/>
                <w:szCs w:val="20"/>
              </w:rPr>
              <w:t>xxxx</w:t>
            </w:r>
            <w:proofErr w:type="spellEnd"/>
            <w:r w:rsidRPr="003705C3">
              <w:rPr>
                <w:rFonts w:ascii="Nunito Sans" w:hAnsi="Nunito Sans"/>
                <w:sz w:val="20"/>
                <w:szCs w:val="20"/>
              </w:rPr>
              <w:t>)</w:t>
            </w:r>
          </w:p>
        </w:tc>
        <w:tc>
          <w:tcPr>
            <w:tcW w:w="585" w:type="pct"/>
            <w:vAlign w:val="center"/>
          </w:tcPr>
          <w:p w14:paraId="74BE7CFC" w14:textId="2FC8257B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10mins</w:t>
            </w:r>
          </w:p>
        </w:tc>
      </w:tr>
      <w:tr w:rsidR="00A23765" w:rsidRPr="003705C3" w14:paraId="2E918273" w14:textId="77777777" w:rsidTr="003705C3">
        <w:trPr>
          <w:trHeight w:val="363"/>
        </w:trPr>
        <w:tc>
          <w:tcPr>
            <w:tcW w:w="5000" w:type="pct"/>
            <w:gridSpan w:val="6"/>
          </w:tcPr>
          <w:p w14:paraId="0E0D480B" w14:textId="46C6A13D" w:rsidR="00A23765" w:rsidRPr="003705C3" w:rsidRDefault="00A23765" w:rsidP="00A23765">
            <w:pPr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 ExtraBold" w:hAnsi="Nunito Sans ExtraBold"/>
                <w:b/>
                <w:bCs/>
                <w:sz w:val="20"/>
                <w:szCs w:val="20"/>
              </w:rPr>
              <w:t>Items for Discussion and Decision</w:t>
            </w:r>
          </w:p>
        </w:tc>
      </w:tr>
      <w:tr w:rsidR="00A23765" w:rsidRPr="003705C3" w14:paraId="4B66BC63" w14:textId="77777777" w:rsidTr="003705C3">
        <w:trPr>
          <w:trHeight w:val="363"/>
        </w:trPr>
        <w:tc>
          <w:tcPr>
            <w:tcW w:w="307" w:type="pct"/>
          </w:tcPr>
          <w:p w14:paraId="61906E98" w14:textId="77777777" w:rsidR="00A23765" w:rsidRPr="003705C3" w:rsidRDefault="00A23765" w:rsidP="00A2376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007EF2A0" w14:textId="49E7AA04" w:rsidR="00A23765" w:rsidRDefault="00A23765" w:rsidP="00A23765">
            <w:pPr>
              <w:rPr>
                <w:rFonts w:ascii="Nunito Sans" w:hAnsi="Nunito Sans"/>
                <w:b/>
                <w:sz w:val="20"/>
                <w:szCs w:val="20"/>
              </w:rPr>
            </w:pPr>
            <w:r>
              <w:rPr>
                <w:rFonts w:ascii="Nunito Sans" w:hAnsi="Nunito Sans"/>
                <w:b/>
                <w:sz w:val="20"/>
                <w:szCs w:val="20"/>
              </w:rPr>
              <w:t xml:space="preserve">Project Proposals </w:t>
            </w:r>
            <w:r w:rsidR="006C0BF0">
              <w:rPr>
                <w:rFonts w:ascii="Nunito Sans" w:hAnsi="Nunito Sans"/>
                <w:b/>
                <w:sz w:val="20"/>
                <w:szCs w:val="20"/>
              </w:rPr>
              <w:t>/ Spending decisions</w:t>
            </w:r>
          </w:p>
          <w:p w14:paraId="7CEF9615" w14:textId="2C28D409" w:rsidR="00A23765" w:rsidRPr="003705C3" w:rsidRDefault="00A23765" w:rsidP="00A23765">
            <w:pPr>
              <w:pStyle w:val="ListParagraph"/>
              <w:numPr>
                <w:ilvl w:val="0"/>
                <w:numId w:val="44"/>
              </w:numPr>
              <w:rPr>
                <w:rFonts w:ascii="Nunito Sans" w:hAnsi="Nunito Sans"/>
                <w:b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000A3BD8" w14:textId="77777777" w:rsidR="00A23765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Written</w:t>
            </w:r>
          </w:p>
          <w:p w14:paraId="0E5D8DCE" w14:textId="5A9E254F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Discussion</w:t>
            </w:r>
          </w:p>
        </w:tc>
        <w:tc>
          <w:tcPr>
            <w:tcW w:w="766" w:type="pct"/>
            <w:vAlign w:val="center"/>
          </w:tcPr>
          <w:p w14:paraId="6706E3E0" w14:textId="6FB1803E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Discussion</w:t>
            </w:r>
            <w:r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Pr="003705C3">
              <w:rPr>
                <w:rFonts w:ascii="Nunito Sans" w:hAnsi="Nunito Sans"/>
                <w:sz w:val="20"/>
                <w:szCs w:val="20"/>
              </w:rPr>
              <w:t>Approval</w:t>
            </w:r>
          </w:p>
          <w:p w14:paraId="3615DA26" w14:textId="0E60E4EA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Decision</w:t>
            </w:r>
          </w:p>
        </w:tc>
        <w:tc>
          <w:tcPr>
            <w:tcW w:w="606" w:type="pct"/>
            <w:vAlign w:val="center"/>
          </w:tcPr>
          <w:p w14:paraId="7F5EB420" w14:textId="77777777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6F312509" w14:textId="77777777" w:rsidR="00A23765" w:rsidRPr="003705C3" w:rsidRDefault="00A23765" w:rsidP="00A23765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50DF3" w:rsidRPr="003705C3" w14:paraId="7A50275A" w14:textId="77777777" w:rsidTr="003705C3">
        <w:trPr>
          <w:trHeight w:val="363"/>
        </w:trPr>
        <w:tc>
          <w:tcPr>
            <w:tcW w:w="307" w:type="pct"/>
          </w:tcPr>
          <w:p w14:paraId="304ED01E" w14:textId="77777777" w:rsidR="00C50DF3" w:rsidRPr="003705C3" w:rsidRDefault="00C50DF3" w:rsidP="00C50DF3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312E9565" w14:textId="77777777" w:rsidR="00C50DF3" w:rsidRDefault="00C50DF3" w:rsidP="00C50DF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Governance &amp; Policy Review</w:t>
            </w:r>
          </w:p>
          <w:p w14:paraId="5A92D135" w14:textId="77777777" w:rsidR="00C50DF3" w:rsidRDefault="00C50DF3" w:rsidP="00C50DF3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63262253" w14:textId="77777777" w:rsidR="00C50DF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Written</w:t>
            </w:r>
          </w:p>
          <w:p w14:paraId="4D70D4F1" w14:textId="48FFB3CD" w:rsidR="00C50DF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vAlign w:val="center"/>
          </w:tcPr>
          <w:p w14:paraId="7CA5F099" w14:textId="14A19DA9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Discussion</w:t>
            </w:r>
          </w:p>
        </w:tc>
        <w:tc>
          <w:tcPr>
            <w:tcW w:w="606" w:type="pct"/>
            <w:vAlign w:val="center"/>
          </w:tcPr>
          <w:p w14:paraId="172A1C3C" w14:textId="77777777" w:rsidR="00C50DF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Chair</w:t>
            </w:r>
          </w:p>
          <w:p w14:paraId="050C0FA0" w14:textId="4589FA58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(</w:t>
            </w:r>
            <w:proofErr w:type="spellStart"/>
            <w:r>
              <w:rPr>
                <w:rFonts w:ascii="Nunito Sans" w:hAnsi="Nunito Sans"/>
                <w:sz w:val="20"/>
                <w:szCs w:val="20"/>
              </w:rPr>
              <w:t>xxxx</w:t>
            </w:r>
            <w:proofErr w:type="spellEnd"/>
            <w:r>
              <w:rPr>
                <w:rFonts w:ascii="Nunito Sans" w:hAnsi="Nunito Sans"/>
                <w:sz w:val="20"/>
                <w:szCs w:val="20"/>
              </w:rPr>
              <w:t>)</w:t>
            </w:r>
          </w:p>
        </w:tc>
        <w:tc>
          <w:tcPr>
            <w:tcW w:w="585" w:type="pct"/>
            <w:vAlign w:val="center"/>
          </w:tcPr>
          <w:p w14:paraId="3AC03222" w14:textId="77777777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50DF3" w:rsidRPr="003705C3" w14:paraId="7AFEF1DF" w14:textId="77777777" w:rsidTr="041744F3">
        <w:trPr>
          <w:trHeight w:val="363"/>
        </w:trPr>
        <w:tc>
          <w:tcPr>
            <w:tcW w:w="5000" w:type="pct"/>
            <w:gridSpan w:val="6"/>
            <w:vAlign w:val="center"/>
          </w:tcPr>
          <w:p w14:paraId="3AD0E571" w14:textId="27FE3858" w:rsidR="00C50DF3" w:rsidRPr="003705C3" w:rsidRDefault="00C50DF3" w:rsidP="00C50DF3">
            <w:pPr>
              <w:rPr>
                <w:rFonts w:ascii="Nunito Sans ExtraBold" w:hAnsi="Nunito Sans ExtraBold"/>
                <w:b/>
                <w:bCs/>
                <w:sz w:val="20"/>
                <w:szCs w:val="20"/>
              </w:rPr>
            </w:pPr>
            <w:r w:rsidRPr="003705C3">
              <w:rPr>
                <w:rFonts w:ascii="Nunito Sans ExtraBold" w:hAnsi="Nunito Sans ExtraBold"/>
                <w:b/>
                <w:bCs/>
                <w:sz w:val="20"/>
                <w:szCs w:val="20"/>
              </w:rPr>
              <w:t>Standing Agenda Items</w:t>
            </w:r>
          </w:p>
        </w:tc>
      </w:tr>
      <w:tr w:rsidR="00C50DF3" w:rsidRPr="003705C3" w14:paraId="336BCF82" w14:textId="77777777" w:rsidTr="003705C3">
        <w:trPr>
          <w:trHeight w:val="219"/>
        </w:trPr>
        <w:tc>
          <w:tcPr>
            <w:tcW w:w="307" w:type="pct"/>
            <w:tcBorders>
              <w:right w:val="single" w:sz="4" w:space="0" w:color="auto"/>
            </w:tcBorders>
          </w:tcPr>
          <w:p w14:paraId="325039B3" w14:textId="77777777" w:rsidR="00C50DF3" w:rsidRPr="003705C3" w:rsidRDefault="00C50DF3" w:rsidP="00C50DF3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45A3" w14:textId="77777777" w:rsidR="00C50DF3" w:rsidRPr="003705C3" w:rsidRDefault="00C50DF3" w:rsidP="00C50DF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bCs/>
                <w:sz w:val="20"/>
                <w:szCs w:val="20"/>
              </w:rPr>
              <w:t>Safe Scouting</w:t>
            </w:r>
          </w:p>
          <w:p w14:paraId="1B2096F1" w14:textId="0B6FE593" w:rsidR="00C50DF3" w:rsidRPr="005E4032" w:rsidRDefault="00C50DF3" w:rsidP="00C50DF3">
            <w:pPr>
              <w:pStyle w:val="ListParagraph"/>
              <w:numPr>
                <w:ilvl w:val="0"/>
                <w:numId w:val="34"/>
              </w:num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DBS</w:t>
            </w:r>
            <w:r>
              <w:rPr>
                <w:rFonts w:ascii="Nunito Sans" w:hAnsi="Nunito Sans"/>
                <w:sz w:val="20"/>
                <w:szCs w:val="20"/>
              </w:rPr>
              <w:t>, Vetting</w:t>
            </w:r>
            <w:r w:rsidRPr="003705C3">
              <w:rPr>
                <w:rFonts w:ascii="Nunito Sans" w:hAnsi="Nunito Sans"/>
                <w:sz w:val="20"/>
                <w:szCs w:val="20"/>
              </w:rPr>
              <w:t xml:space="preserve"> and </w:t>
            </w:r>
            <w:r>
              <w:rPr>
                <w:rFonts w:ascii="Nunito Sans" w:hAnsi="Nunito Sans"/>
                <w:sz w:val="20"/>
                <w:szCs w:val="20"/>
              </w:rPr>
              <w:t>M</w:t>
            </w:r>
            <w:r w:rsidRPr="003705C3">
              <w:rPr>
                <w:rFonts w:ascii="Nunito Sans" w:hAnsi="Nunito Sans"/>
                <w:sz w:val="20"/>
                <w:szCs w:val="20"/>
              </w:rPr>
              <w:t xml:space="preserve">andatory </w:t>
            </w:r>
            <w:r>
              <w:rPr>
                <w:rFonts w:ascii="Nunito Sans" w:hAnsi="Nunito Sans"/>
                <w:sz w:val="20"/>
                <w:szCs w:val="20"/>
              </w:rPr>
              <w:t>learning</w:t>
            </w:r>
            <w:r w:rsidRPr="003705C3">
              <w:rPr>
                <w:rFonts w:ascii="Nunito Sans" w:hAnsi="Nunito Sans"/>
                <w:sz w:val="20"/>
                <w:szCs w:val="20"/>
              </w:rPr>
              <w:t xml:space="preserve"> compliance </w:t>
            </w:r>
          </w:p>
          <w:p w14:paraId="3C999B2A" w14:textId="2F3B4C95" w:rsidR="00C50DF3" w:rsidRDefault="00C50DF3" w:rsidP="00C50DF3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5E4032">
              <w:rPr>
                <w:rFonts w:ascii="Nunito Sans" w:hAnsi="Nunito Sans"/>
                <w:sz w:val="20"/>
                <w:szCs w:val="20"/>
              </w:rPr>
              <w:t>Review of recent accident</w:t>
            </w:r>
            <w:r>
              <w:rPr>
                <w:rFonts w:ascii="Nunito Sans" w:hAnsi="Nunito Sans"/>
                <w:sz w:val="20"/>
                <w:szCs w:val="20"/>
              </w:rPr>
              <w:t>s</w:t>
            </w:r>
            <w:r w:rsidRPr="005E4032">
              <w:rPr>
                <w:rFonts w:ascii="Nunito Sans" w:hAnsi="Nunito Sans"/>
                <w:sz w:val="20"/>
                <w:szCs w:val="20"/>
              </w:rPr>
              <w:t>/near-miss</w:t>
            </w:r>
            <w:r>
              <w:rPr>
                <w:rFonts w:ascii="Nunito Sans" w:hAnsi="Nunito Sans"/>
                <w:sz w:val="20"/>
                <w:szCs w:val="20"/>
              </w:rPr>
              <w:t>es</w:t>
            </w:r>
          </w:p>
          <w:p w14:paraId="187A6B6F" w14:textId="4FB41134" w:rsidR="00C50DF3" w:rsidRPr="005E4032" w:rsidRDefault="00C50DF3" w:rsidP="00C50DF3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Building Compliance update/review</w:t>
            </w:r>
          </w:p>
          <w:p w14:paraId="18BBC406" w14:textId="77777777" w:rsidR="00C50DF3" w:rsidRPr="004A60A8" w:rsidRDefault="00C50DF3" w:rsidP="00C50DF3">
            <w:pPr>
              <w:pStyle w:val="ListParagraph"/>
              <w:numPr>
                <w:ilvl w:val="0"/>
                <w:numId w:val="34"/>
              </w:num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597DAE">
              <w:rPr>
                <w:rFonts w:ascii="Nunito Sans" w:hAnsi="Nunito Sans"/>
                <w:sz w:val="20"/>
                <w:szCs w:val="20"/>
              </w:rPr>
              <w:t xml:space="preserve">Any actions/recommendations from </w:t>
            </w:r>
            <w:r>
              <w:rPr>
                <w:rFonts w:ascii="Nunito Sans" w:hAnsi="Nunito Sans"/>
                <w:sz w:val="20"/>
                <w:szCs w:val="20"/>
              </w:rPr>
              <w:t>Group Leadership Team</w:t>
            </w:r>
          </w:p>
          <w:p w14:paraId="4AC24DDC" w14:textId="78AECCB1" w:rsidR="00C50DF3" w:rsidRPr="004A60A8" w:rsidRDefault="00C50DF3" w:rsidP="00C50DF3">
            <w:pPr>
              <w:ind w:firstLine="720"/>
            </w:pP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CF3DA" w14:textId="77777777" w:rsidR="00C50DF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Written</w:t>
            </w:r>
          </w:p>
          <w:p w14:paraId="1B31D5DA" w14:textId="3FC2F039" w:rsidR="00C50DF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5D95F" w14:textId="38A488FC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vAlign w:val="center"/>
          </w:tcPr>
          <w:p w14:paraId="1B27F0C8" w14:textId="2048562E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Lead Volunteer (</w:t>
            </w:r>
            <w:proofErr w:type="spellStart"/>
            <w:r>
              <w:rPr>
                <w:rFonts w:ascii="Nunito Sans" w:hAnsi="Nunito Sans"/>
                <w:sz w:val="20"/>
                <w:szCs w:val="20"/>
              </w:rPr>
              <w:t>xxxx</w:t>
            </w:r>
            <w:proofErr w:type="spellEnd"/>
            <w:r>
              <w:rPr>
                <w:rFonts w:ascii="Nunito Sans" w:hAnsi="Nunito Sans"/>
                <w:sz w:val="20"/>
                <w:szCs w:val="20"/>
              </w:rPr>
              <w:t>)</w:t>
            </w:r>
          </w:p>
          <w:p w14:paraId="49D0EECC" w14:textId="664CFC33" w:rsidR="00C50DF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vAlign w:val="center"/>
          </w:tcPr>
          <w:p w14:paraId="6F65E76A" w14:textId="77777777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50DF3" w:rsidRPr="003705C3" w14:paraId="3E84E989" w14:textId="77777777" w:rsidTr="003705C3">
        <w:trPr>
          <w:trHeight w:val="219"/>
        </w:trPr>
        <w:tc>
          <w:tcPr>
            <w:tcW w:w="307" w:type="pct"/>
            <w:tcBorders>
              <w:right w:val="single" w:sz="4" w:space="0" w:color="auto"/>
            </w:tcBorders>
          </w:tcPr>
          <w:p w14:paraId="29D9B2D9" w14:textId="77777777" w:rsidR="00C50DF3" w:rsidRPr="003705C3" w:rsidRDefault="00C50DF3" w:rsidP="00C50DF3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7C94" w14:textId="77777777" w:rsidR="00C50DF3" w:rsidRDefault="00C50DF3" w:rsidP="00C50DF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Growth &amp; Development </w:t>
            </w:r>
          </w:p>
          <w:p w14:paraId="2FC8E038" w14:textId="3BB57C8F" w:rsidR="00C50DF3" w:rsidRPr="00920095" w:rsidRDefault="00C50DF3" w:rsidP="00C50DF3">
            <w:pPr>
              <w:pStyle w:val="ListParagraph"/>
              <w:numPr>
                <w:ilvl w:val="0"/>
                <w:numId w:val="47"/>
              </w:numPr>
              <w:rPr>
                <w:rFonts w:ascii="Nunito Sans" w:hAnsi="Nunito Sans"/>
                <w:sz w:val="20"/>
                <w:szCs w:val="20"/>
              </w:rPr>
            </w:pPr>
            <w:r w:rsidRPr="00920095">
              <w:rPr>
                <w:rFonts w:ascii="Nunito Sans" w:hAnsi="Nunito Sans"/>
                <w:sz w:val="20"/>
                <w:szCs w:val="20"/>
              </w:rPr>
              <w:t>Youth membership</w:t>
            </w:r>
          </w:p>
          <w:p w14:paraId="385BA8AC" w14:textId="2338E418" w:rsidR="00C50DF3" w:rsidRDefault="00C50DF3" w:rsidP="00C50DF3">
            <w:pPr>
              <w:pStyle w:val="ListParagraph"/>
              <w:numPr>
                <w:ilvl w:val="0"/>
                <w:numId w:val="47"/>
              </w:num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Volunteer recruitment</w:t>
            </w:r>
          </w:p>
          <w:p w14:paraId="1FAF02D4" w14:textId="08EEC975" w:rsidR="00C50DF3" w:rsidRPr="001D09DD" w:rsidRDefault="00C50DF3" w:rsidP="00C50DF3">
            <w:pPr>
              <w:pStyle w:val="ListParagraph"/>
              <w:numPr>
                <w:ilvl w:val="0"/>
                <w:numId w:val="47"/>
              </w:num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lastRenderedPageBreak/>
              <w:t>Review of Group Development plan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F18DA" w14:textId="77777777" w:rsidR="00C50DF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lastRenderedPageBreak/>
              <w:t>Verbal</w:t>
            </w:r>
          </w:p>
          <w:p w14:paraId="180C4A3F" w14:textId="23D929EE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Written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91473" w14:textId="5D2A54EB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vAlign w:val="center"/>
          </w:tcPr>
          <w:p w14:paraId="280565D3" w14:textId="77777777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Lead Volunteer (</w:t>
            </w:r>
            <w:proofErr w:type="spellStart"/>
            <w:r>
              <w:rPr>
                <w:rFonts w:ascii="Nunito Sans" w:hAnsi="Nunito Sans"/>
                <w:sz w:val="20"/>
                <w:szCs w:val="20"/>
              </w:rPr>
              <w:t>xxxx</w:t>
            </w:r>
            <w:proofErr w:type="spellEnd"/>
            <w:r>
              <w:rPr>
                <w:rFonts w:ascii="Nunito Sans" w:hAnsi="Nunito Sans"/>
                <w:sz w:val="20"/>
                <w:szCs w:val="20"/>
              </w:rPr>
              <w:t>)</w:t>
            </w:r>
          </w:p>
          <w:p w14:paraId="67E25724" w14:textId="77777777" w:rsidR="00C50DF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7135F856" w14:textId="77777777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50DF3" w:rsidRPr="003705C3" w14:paraId="11D9BD4B" w14:textId="77777777" w:rsidTr="003705C3">
        <w:trPr>
          <w:trHeight w:val="219"/>
        </w:trPr>
        <w:tc>
          <w:tcPr>
            <w:tcW w:w="307" w:type="pct"/>
            <w:tcBorders>
              <w:right w:val="single" w:sz="4" w:space="0" w:color="auto"/>
            </w:tcBorders>
          </w:tcPr>
          <w:p w14:paraId="5E0E6D38" w14:textId="77777777" w:rsidR="00C50DF3" w:rsidRPr="003705C3" w:rsidRDefault="00C50DF3" w:rsidP="00C50DF3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A978" w14:textId="77777777" w:rsidR="00C50DF3" w:rsidRPr="003705C3" w:rsidRDefault="00C50DF3" w:rsidP="00C50DF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bCs/>
                <w:sz w:val="20"/>
                <w:szCs w:val="20"/>
              </w:rPr>
              <w:t>Risk Register</w:t>
            </w:r>
          </w:p>
          <w:p w14:paraId="63981F6B" w14:textId="77777777" w:rsidR="00C50DF3" w:rsidRPr="00F051EA" w:rsidRDefault="00C50DF3" w:rsidP="00C50DF3">
            <w:pPr>
              <w:pStyle w:val="ListParagraph"/>
              <w:numPr>
                <w:ilvl w:val="0"/>
                <w:numId w:val="34"/>
              </w:num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597DAE">
              <w:rPr>
                <w:rFonts w:ascii="Nunito Sans" w:hAnsi="Nunito Sans"/>
                <w:sz w:val="20"/>
                <w:szCs w:val="20"/>
              </w:rPr>
              <w:t>Review</w:t>
            </w:r>
          </w:p>
          <w:p w14:paraId="5DFA44E1" w14:textId="77777777" w:rsidR="00C50DF3" w:rsidRPr="006A3E7D" w:rsidRDefault="00C50DF3" w:rsidP="00C50DF3">
            <w:pPr>
              <w:pStyle w:val="ListParagraph"/>
              <w:numPr>
                <w:ilvl w:val="0"/>
                <w:numId w:val="34"/>
              </w:num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Cs/>
                <w:sz w:val="20"/>
                <w:szCs w:val="20"/>
              </w:rPr>
              <w:t>Update</w:t>
            </w:r>
          </w:p>
          <w:p w14:paraId="6A80ECFC" w14:textId="653152FD" w:rsidR="00C50DF3" w:rsidRPr="00597DAE" w:rsidRDefault="00C50DF3" w:rsidP="00C50DF3">
            <w:pPr>
              <w:pStyle w:val="ListParagraph"/>
              <w:numPr>
                <w:ilvl w:val="0"/>
                <w:numId w:val="34"/>
              </w:num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Cs/>
                <w:sz w:val="20"/>
                <w:szCs w:val="20"/>
              </w:rPr>
              <w:t>Actions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0721C" w14:textId="0966A621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Written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691F5" w14:textId="41FFF723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Discussion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vAlign w:val="center"/>
          </w:tcPr>
          <w:p w14:paraId="624A5285" w14:textId="5BC2747B" w:rsidR="00C50DF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Chair (</w:t>
            </w:r>
            <w:proofErr w:type="spellStart"/>
            <w:r>
              <w:rPr>
                <w:rFonts w:ascii="Nunito Sans" w:hAnsi="Nunito Sans"/>
                <w:sz w:val="20"/>
                <w:szCs w:val="20"/>
              </w:rPr>
              <w:t>xxxx</w:t>
            </w:r>
            <w:proofErr w:type="spellEnd"/>
            <w:r>
              <w:rPr>
                <w:rFonts w:ascii="Nunito Sans" w:hAnsi="Nunito Sans"/>
                <w:sz w:val="20"/>
                <w:szCs w:val="20"/>
              </w:rPr>
              <w:t>)</w:t>
            </w:r>
          </w:p>
        </w:tc>
        <w:tc>
          <w:tcPr>
            <w:tcW w:w="585" w:type="pct"/>
            <w:vAlign w:val="center"/>
          </w:tcPr>
          <w:p w14:paraId="584CB572" w14:textId="77777777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50DF3" w:rsidRPr="003705C3" w14:paraId="68084FA5" w14:textId="77777777" w:rsidTr="041744F3">
        <w:trPr>
          <w:trHeight w:val="363"/>
        </w:trPr>
        <w:tc>
          <w:tcPr>
            <w:tcW w:w="5000" w:type="pct"/>
            <w:gridSpan w:val="6"/>
            <w:vAlign w:val="center"/>
          </w:tcPr>
          <w:p w14:paraId="109CBCEB" w14:textId="29AB29BE" w:rsidR="00C50DF3" w:rsidRPr="003705C3" w:rsidRDefault="00C50DF3" w:rsidP="00C50DF3">
            <w:pPr>
              <w:rPr>
                <w:rFonts w:ascii="Nunito Sans ExtraBold" w:hAnsi="Nunito Sans ExtraBold"/>
                <w:b/>
                <w:bCs/>
                <w:sz w:val="20"/>
                <w:szCs w:val="20"/>
              </w:rPr>
            </w:pPr>
            <w:r w:rsidRPr="003705C3">
              <w:rPr>
                <w:rFonts w:ascii="Nunito Sans ExtraBold" w:hAnsi="Nunito Sans ExtraBold"/>
                <w:b/>
                <w:bCs/>
                <w:sz w:val="20"/>
                <w:szCs w:val="20"/>
              </w:rPr>
              <w:t>Other Items</w:t>
            </w:r>
          </w:p>
        </w:tc>
      </w:tr>
      <w:tr w:rsidR="00C50DF3" w:rsidRPr="003705C3" w14:paraId="113F8CF6" w14:textId="77777777" w:rsidTr="003705C3">
        <w:trPr>
          <w:trHeight w:val="363"/>
        </w:trPr>
        <w:tc>
          <w:tcPr>
            <w:tcW w:w="307" w:type="pct"/>
            <w:tcBorders>
              <w:right w:val="single" w:sz="4" w:space="0" w:color="auto"/>
            </w:tcBorders>
          </w:tcPr>
          <w:p w14:paraId="02DB0D8A" w14:textId="77777777" w:rsidR="00C50DF3" w:rsidRPr="003705C3" w:rsidRDefault="00C50DF3" w:rsidP="00C50DF3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1A63" w14:textId="4D3996AA" w:rsidR="00C50DF3" w:rsidRPr="00641E6A" w:rsidRDefault="00C50DF3" w:rsidP="00C50DF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bCs/>
                <w:sz w:val="20"/>
                <w:szCs w:val="20"/>
              </w:rPr>
              <w:t>Any other items of business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804BD" w14:textId="58B49D45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A76B0" w14:textId="0AE0B3BF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vAlign w:val="center"/>
          </w:tcPr>
          <w:p w14:paraId="46482856" w14:textId="00D4B951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Chair</w:t>
            </w:r>
            <w:r>
              <w:rPr>
                <w:rFonts w:ascii="Nunito Sans" w:hAnsi="Nunito Sans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unito Sans" w:hAnsi="Nunito Sans"/>
                <w:sz w:val="20"/>
                <w:szCs w:val="20"/>
              </w:rPr>
              <w:t>xxxx</w:t>
            </w:r>
            <w:proofErr w:type="spellEnd"/>
            <w:r>
              <w:rPr>
                <w:rFonts w:ascii="Nunito Sans" w:hAnsi="Nunito Sans"/>
                <w:sz w:val="20"/>
                <w:szCs w:val="20"/>
              </w:rPr>
              <w:t>)</w:t>
            </w:r>
          </w:p>
        </w:tc>
        <w:tc>
          <w:tcPr>
            <w:tcW w:w="585" w:type="pct"/>
            <w:vAlign w:val="center"/>
          </w:tcPr>
          <w:p w14:paraId="59404262" w14:textId="70ED3B32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50DF3" w:rsidRPr="003705C3" w14:paraId="7B1F643F" w14:textId="77777777" w:rsidTr="003705C3">
        <w:trPr>
          <w:trHeight w:val="219"/>
        </w:trPr>
        <w:tc>
          <w:tcPr>
            <w:tcW w:w="307" w:type="pct"/>
            <w:tcBorders>
              <w:right w:val="single" w:sz="4" w:space="0" w:color="auto"/>
            </w:tcBorders>
          </w:tcPr>
          <w:p w14:paraId="7C28F13A" w14:textId="77777777" w:rsidR="00C50DF3" w:rsidRPr="003705C3" w:rsidRDefault="00C50DF3" w:rsidP="00C50DF3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D46" w14:textId="58E44341" w:rsidR="00C50DF3" w:rsidRPr="003705C3" w:rsidRDefault="00C50DF3" w:rsidP="00C50DF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bCs/>
                <w:sz w:val="20"/>
                <w:szCs w:val="20"/>
              </w:rPr>
              <w:t>Date of next meeting</w:t>
            </w:r>
          </w:p>
          <w:p w14:paraId="49BB374E" w14:textId="2F10336A" w:rsidR="00C50DF3" w:rsidRPr="003705C3" w:rsidRDefault="00C50DF3" w:rsidP="00C50DF3">
            <w:pPr>
              <w:pStyle w:val="ListParagraph"/>
              <w:numPr>
                <w:ilvl w:val="0"/>
                <w:numId w:val="33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58148" w14:textId="1F6B6DCD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D67BF" w14:textId="0DC8A069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vAlign w:val="center"/>
          </w:tcPr>
          <w:p w14:paraId="5501D3E4" w14:textId="6B01CDA8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Chair</w:t>
            </w:r>
            <w:r>
              <w:rPr>
                <w:rFonts w:ascii="Nunito Sans" w:hAnsi="Nunito Sans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unito Sans" w:hAnsi="Nunito Sans"/>
                <w:sz w:val="20"/>
                <w:szCs w:val="20"/>
              </w:rPr>
              <w:t>xxxx</w:t>
            </w:r>
            <w:proofErr w:type="spellEnd"/>
            <w:r>
              <w:rPr>
                <w:rFonts w:ascii="Nunito Sans" w:hAnsi="Nunito Sans"/>
                <w:sz w:val="20"/>
                <w:szCs w:val="20"/>
              </w:rPr>
              <w:t>)</w:t>
            </w:r>
          </w:p>
        </w:tc>
        <w:tc>
          <w:tcPr>
            <w:tcW w:w="585" w:type="pct"/>
            <w:vAlign w:val="center"/>
          </w:tcPr>
          <w:p w14:paraId="422AB2EF" w14:textId="5804D889" w:rsidR="00C50DF3" w:rsidRPr="003705C3" w:rsidRDefault="00C50DF3" w:rsidP="00C50DF3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A0699A5" w14:textId="314D59F2" w:rsidR="00AC5A30" w:rsidRPr="003705C3" w:rsidRDefault="00AC5A30" w:rsidP="009B523C">
      <w:pPr>
        <w:spacing w:after="0"/>
        <w:rPr>
          <w:rFonts w:ascii="Nunito Sans" w:hAnsi="Nunito Sans"/>
          <w:bCs/>
          <w:iCs/>
          <w:sz w:val="20"/>
          <w:szCs w:val="20"/>
        </w:rPr>
      </w:pPr>
    </w:p>
    <w:sectPr w:rsidR="00AC5A30" w:rsidRPr="003705C3" w:rsidSect="00F22967">
      <w:headerReference w:type="default" r:id="rId10"/>
      <w:footerReference w:type="default" r:id="rId11"/>
      <w:pgSz w:w="11906" w:h="16838"/>
      <w:pgMar w:top="1231" w:right="720" w:bottom="720" w:left="720" w:header="69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BB52" w14:textId="77777777" w:rsidR="00B32ED6" w:rsidRDefault="00B32ED6" w:rsidP="009511BD">
      <w:pPr>
        <w:spacing w:after="0" w:line="240" w:lineRule="auto"/>
      </w:pPr>
      <w:r>
        <w:separator/>
      </w:r>
    </w:p>
  </w:endnote>
  <w:endnote w:type="continuationSeparator" w:id="0">
    <w:p w14:paraId="35956156" w14:textId="77777777" w:rsidR="00B32ED6" w:rsidRDefault="00B32ED6" w:rsidP="009511BD">
      <w:pPr>
        <w:spacing w:after="0" w:line="240" w:lineRule="auto"/>
      </w:pPr>
      <w:r>
        <w:continuationSeparator/>
      </w:r>
    </w:p>
  </w:endnote>
  <w:endnote w:type="continuationNotice" w:id="1">
    <w:p w14:paraId="7E5DF4CF" w14:textId="77777777" w:rsidR="00B32ED6" w:rsidRDefault="00B32E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unito Sans ExtraBold">
    <w:altName w:val="Calibri"/>
    <w:panose1 w:val="020B0604020202020204"/>
    <w:charset w:val="4D"/>
    <w:family w:val="auto"/>
    <w:pitch w:val="variable"/>
    <w:sig w:usb0="A00002FF" w:usb1="5000204B" w:usb2="00000000" w:usb3="00000000" w:csb0="00000197" w:csb1="00000000"/>
  </w:font>
  <w:font w:name="Nunito Sans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923C" w14:textId="77777777" w:rsidR="004A60A8" w:rsidRPr="003705C3" w:rsidRDefault="004A60A8" w:rsidP="004A60A8">
    <w:pPr>
      <w:pStyle w:val="Footer"/>
      <w:rPr>
        <w:rFonts w:ascii="Nunito Sans" w:hAnsi="Nunito Sans"/>
        <w:sz w:val="16"/>
        <w:szCs w:val="16"/>
      </w:rPr>
    </w:pPr>
    <w:r>
      <w:rPr>
        <w:rFonts w:ascii="Nunito Sans" w:hAnsi="Nunito Sans"/>
        <w:sz w:val="16"/>
        <w:szCs w:val="16"/>
      </w:rPr>
      <w:t>N</w:t>
    </w:r>
    <w:r w:rsidRPr="00A73862">
      <w:rPr>
        <w:rFonts w:ascii="Nunito Sans" w:hAnsi="Nunito Sans"/>
        <w:sz w:val="16"/>
        <w:szCs w:val="16"/>
        <w:vertAlign w:val="superscript"/>
      </w:rPr>
      <w:t>th</w:t>
    </w:r>
    <w:r>
      <w:rPr>
        <w:rFonts w:ascii="Nunito Sans" w:hAnsi="Nunito Sans"/>
        <w:sz w:val="16"/>
        <w:szCs w:val="16"/>
      </w:rPr>
      <w:t xml:space="preserve"> Anytown Scout Group</w:t>
    </w:r>
    <w:r>
      <w:rPr>
        <w:rFonts w:ascii="Nunito Sans" w:hAnsi="Nunito Sans"/>
        <w:sz w:val="16"/>
        <w:szCs w:val="16"/>
      </w:rPr>
      <w:br/>
      <w:t>Street,</w:t>
    </w:r>
    <w:r w:rsidRPr="003705C3">
      <w:rPr>
        <w:rFonts w:ascii="Nunito Sans" w:hAnsi="Nunito Sans"/>
        <w:sz w:val="16"/>
        <w:szCs w:val="16"/>
      </w:rPr>
      <w:t xml:space="preserve"> </w:t>
    </w:r>
    <w:r>
      <w:rPr>
        <w:rFonts w:ascii="Nunito Sans" w:hAnsi="Nunito Sans"/>
        <w:sz w:val="16"/>
        <w:szCs w:val="16"/>
      </w:rPr>
      <w:t>Town</w:t>
    </w:r>
    <w:r w:rsidRPr="003705C3">
      <w:rPr>
        <w:rFonts w:ascii="Nunito Sans" w:hAnsi="Nunito Sans"/>
        <w:sz w:val="16"/>
        <w:szCs w:val="16"/>
      </w:rPr>
      <w:t>, Cheshire, WA</w:t>
    </w:r>
    <w:r>
      <w:rPr>
        <w:rFonts w:ascii="Nunito Sans" w:hAnsi="Nunito Sans"/>
        <w:sz w:val="16"/>
        <w:szCs w:val="16"/>
      </w:rPr>
      <w:t>#</w:t>
    </w:r>
    <w:r w:rsidRPr="003705C3">
      <w:rPr>
        <w:rFonts w:ascii="Nunito Sans" w:hAnsi="Nunito Sans"/>
        <w:sz w:val="16"/>
        <w:szCs w:val="16"/>
      </w:rPr>
      <w:t xml:space="preserve"> </w:t>
    </w:r>
    <w:r>
      <w:rPr>
        <w:rFonts w:ascii="Nunito Sans" w:hAnsi="Nunito Sans"/>
        <w:sz w:val="16"/>
        <w:szCs w:val="16"/>
      </w:rPr>
      <w:t>###</w:t>
    </w:r>
  </w:p>
  <w:p w14:paraId="2F4879FB" w14:textId="49F3DCEA" w:rsidR="004D2A11" w:rsidRPr="003705C3" w:rsidRDefault="004A60A8" w:rsidP="004A60A8">
    <w:pPr>
      <w:pStyle w:val="Footer"/>
      <w:rPr>
        <w:rFonts w:ascii="Nunito Sans" w:hAnsi="Nunito Sans"/>
      </w:rPr>
    </w:pPr>
    <w:r w:rsidRPr="003705C3">
      <w:rPr>
        <w:rFonts w:ascii="Nunito Sans" w:hAnsi="Nunito Sans"/>
        <w:sz w:val="16"/>
        <w:szCs w:val="16"/>
      </w:rPr>
      <w:t xml:space="preserve">Registered Charity </w:t>
    </w:r>
    <w:r>
      <w:rPr>
        <w:rFonts w:ascii="Nunito Sans" w:hAnsi="Nunito Sans"/>
        <w:sz w:val="16"/>
        <w:szCs w:val="16"/>
      </w:rPr>
      <w:t>#######</w:t>
    </w:r>
    <w:r w:rsidRPr="003705C3">
      <w:rPr>
        <w:rFonts w:ascii="Nunito Sans" w:hAnsi="Nunito Sans"/>
        <w:sz w:val="16"/>
        <w:szCs w:val="16"/>
      </w:rPr>
      <w:t xml:space="preserve"> (England &amp; Wales)</w:t>
    </w:r>
    <w:r w:rsidR="003705C3" w:rsidRPr="00820155">
      <w:rPr>
        <w:rFonts w:ascii="Nunito Sans" w:hAnsi="Nunito Sans"/>
      </w:rPr>
      <w:tab/>
    </w:r>
    <w:r w:rsidR="00597DAE">
      <w:rPr>
        <w:rFonts w:ascii="Nunito Sans" w:hAnsi="Nunito Sans"/>
      </w:rPr>
      <w:tab/>
    </w:r>
    <w:r w:rsidR="003705C3" w:rsidRPr="00820155">
      <w:rPr>
        <w:rFonts w:ascii="Nunito Sans" w:hAnsi="Nunito Sans"/>
      </w:rPr>
      <w:t xml:space="preserve">Page </w:t>
    </w:r>
    <w:r w:rsidR="003705C3" w:rsidRPr="003705C3">
      <w:rPr>
        <w:rFonts w:ascii="Nunito Sans" w:hAnsi="Nunito Sans"/>
        <w:b/>
        <w:bCs/>
      </w:rPr>
      <w:fldChar w:fldCharType="begin"/>
    </w:r>
    <w:r w:rsidR="003705C3" w:rsidRPr="003705C3">
      <w:rPr>
        <w:rFonts w:ascii="Nunito Sans" w:hAnsi="Nunito Sans"/>
        <w:b/>
        <w:bCs/>
      </w:rPr>
      <w:instrText xml:space="preserve">PAGE  </w:instrText>
    </w:r>
    <w:r w:rsidR="003705C3" w:rsidRPr="003705C3">
      <w:rPr>
        <w:rFonts w:ascii="Nunito Sans" w:hAnsi="Nunito Sans"/>
        <w:b/>
        <w:bCs/>
      </w:rPr>
      <w:fldChar w:fldCharType="separate"/>
    </w:r>
    <w:r w:rsidR="003705C3" w:rsidRPr="003705C3">
      <w:rPr>
        <w:rFonts w:ascii="Nunito Sans" w:hAnsi="Nunito Sans"/>
        <w:b/>
        <w:bCs/>
        <w:noProof/>
      </w:rPr>
      <w:t>1</w:t>
    </w:r>
    <w:r w:rsidR="003705C3" w:rsidRPr="003705C3">
      <w:rPr>
        <w:rFonts w:ascii="Nunito Sans" w:hAnsi="Nunito Sans"/>
        <w:b/>
        <w:bCs/>
      </w:rPr>
      <w:fldChar w:fldCharType="end"/>
    </w:r>
    <w:r w:rsidR="003705C3" w:rsidRPr="003705C3">
      <w:rPr>
        <w:rFonts w:ascii="Nunito Sans" w:hAnsi="Nunito Sans"/>
        <w:b/>
        <w:bCs/>
      </w:rPr>
      <w:t xml:space="preserve"> </w:t>
    </w:r>
    <w:r w:rsidR="003705C3" w:rsidRPr="00820155">
      <w:rPr>
        <w:rFonts w:ascii="Nunito Sans" w:hAnsi="Nunito Sans"/>
      </w:rPr>
      <w:t xml:space="preserve">of </w:t>
    </w:r>
    <w:r w:rsidR="003705C3" w:rsidRPr="00820155">
      <w:rPr>
        <w:rFonts w:ascii="Nunito Sans" w:hAnsi="Nunito Sans"/>
      </w:rPr>
      <w:fldChar w:fldCharType="begin"/>
    </w:r>
    <w:r w:rsidR="003705C3" w:rsidRPr="00820155">
      <w:rPr>
        <w:rFonts w:ascii="Nunito Sans" w:hAnsi="Nunito Sans"/>
      </w:rPr>
      <w:instrText>NUMPAGES  \* MERGEFORMAT</w:instrText>
    </w:r>
    <w:r w:rsidR="003705C3" w:rsidRPr="00820155">
      <w:rPr>
        <w:rFonts w:ascii="Nunito Sans" w:hAnsi="Nunito Sans"/>
      </w:rPr>
      <w:fldChar w:fldCharType="separate"/>
    </w:r>
    <w:r w:rsidR="003705C3" w:rsidRPr="00820155">
      <w:rPr>
        <w:rFonts w:ascii="Nunito Sans" w:hAnsi="Nunito Sans"/>
        <w:noProof/>
      </w:rPr>
      <w:t>1</w:t>
    </w:r>
    <w:r w:rsidR="003705C3" w:rsidRPr="00820155">
      <w:rPr>
        <w:rFonts w:ascii="Nunito Sans" w:hAnsi="Nunito Sans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DAC3" w14:textId="77777777" w:rsidR="00B32ED6" w:rsidRDefault="00B32ED6" w:rsidP="009511BD">
      <w:pPr>
        <w:spacing w:after="0" w:line="240" w:lineRule="auto"/>
      </w:pPr>
      <w:r>
        <w:separator/>
      </w:r>
    </w:p>
  </w:footnote>
  <w:footnote w:type="continuationSeparator" w:id="0">
    <w:p w14:paraId="3B0C97CB" w14:textId="77777777" w:rsidR="00B32ED6" w:rsidRDefault="00B32ED6" w:rsidP="009511BD">
      <w:pPr>
        <w:spacing w:after="0" w:line="240" w:lineRule="auto"/>
      </w:pPr>
      <w:r>
        <w:continuationSeparator/>
      </w:r>
    </w:p>
  </w:footnote>
  <w:footnote w:type="continuationNotice" w:id="1">
    <w:p w14:paraId="3585A28A" w14:textId="77777777" w:rsidR="00B32ED6" w:rsidRDefault="00B32E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EDC2" w14:textId="0B273F67" w:rsidR="003705C3" w:rsidRDefault="004E3D0E">
    <w:pPr>
      <w:pStyle w:val="Header"/>
    </w:pPr>
    <w:r>
      <w:rPr>
        <w:noProof/>
      </w:rPr>
      <w:drawing>
        <wp:inline distT="0" distB="0" distL="0" distR="0" wp14:anchorId="7BB7F867" wp14:editId="3928157B">
          <wp:extent cx="1315350" cy="460108"/>
          <wp:effectExtent l="0" t="0" r="0" b="0"/>
          <wp:docPr id="19910992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99203" name="Picture 1991099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10" cy="482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DF0"/>
    <w:multiLevelType w:val="hybridMultilevel"/>
    <w:tmpl w:val="CA6E5D26"/>
    <w:lvl w:ilvl="0" w:tplc="08090013">
      <w:start w:val="1"/>
      <w:numFmt w:val="upp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F5453"/>
    <w:multiLevelType w:val="hybridMultilevel"/>
    <w:tmpl w:val="6610D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A6096"/>
    <w:multiLevelType w:val="hybridMultilevel"/>
    <w:tmpl w:val="D9F4283E"/>
    <w:lvl w:ilvl="0" w:tplc="116E12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D2D"/>
    <w:multiLevelType w:val="hybridMultilevel"/>
    <w:tmpl w:val="416A1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52736"/>
    <w:multiLevelType w:val="hybridMultilevel"/>
    <w:tmpl w:val="E9DAE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33AB0"/>
    <w:multiLevelType w:val="hybridMultilevel"/>
    <w:tmpl w:val="8C589AB8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55B52"/>
    <w:multiLevelType w:val="multilevel"/>
    <w:tmpl w:val="5366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A4F47"/>
    <w:multiLevelType w:val="hybridMultilevel"/>
    <w:tmpl w:val="2F262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BF7254"/>
    <w:multiLevelType w:val="hybridMultilevel"/>
    <w:tmpl w:val="8F7C0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F516E"/>
    <w:multiLevelType w:val="hybridMultilevel"/>
    <w:tmpl w:val="BB7AD9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8A2635"/>
    <w:multiLevelType w:val="multilevel"/>
    <w:tmpl w:val="1756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9952AA"/>
    <w:multiLevelType w:val="multilevel"/>
    <w:tmpl w:val="2970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E821E3"/>
    <w:multiLevelType w:val="hybridMultilevel"/>
    <w:tmpl w:val="542A4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F2D6E"/>
    <w:multiLevelType w:val="hybridMultilevel"/>
    <w:tmpl w:val="B6F2E1AA"/>
    <w:lvl w:ilvl="0" w:tplc="597A2C3E">
      <w:start w:val="5"/>
      <w:numFmt w:val="bullet"/>
      <w:lvlText w:val="-"/>
      <w:lvlJc w:val="left"/>
      <w:pPr>
        <w:ind w:left="36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3D5806"/>
    <w:multiLevelType w:val="hybridMultilevel"/>
    <w:tmpl w:val="31364A72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87BCA"/>
    <w:multiLevelType w:val="hybridMultilevel"/>
    <w:tmpl w:val="B092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20195"/>
    <w:multiLevelType w:val="hybridMultilevel"/>
    <w:tmpl w:val="B7408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9E46FD"/>
    <w:multiLevelType w:val="hybridMultilevel"/>
    <w:tmpl w:val="45EA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13338"/>
    <w:multiLevelType w:val="hybridMultilevel"/>
    <w:tmpl w:val="50BCC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673C02"/>
    <w:multiLevelType w:val="hybridMultilevel"/>
    <w:tmpl w:val="45BE1F28"/>
    <w:lvl w:ilvl="0" w:tplc="14DEE2DA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B55596"/>
    <w:multiLevelType w:val="hybridMultilevel"/>
    <w:tmpl w:val="DA3E40A0"/>
    <w:lvl w:ilvl="0" w:tplc="C7A21EB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C63F22"/>
    <w:multiLevelType w:val="hybridMultilevel"/>
    <w:tmpl w:val="7714B760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22539"/>
    <w:multiLevelType w:val="hybridMultilevel"/>
    <w:tmpl w:val="F4249E98"/>
    <w:lvl w:ilvl="0" w:tplc="FFFFFFFF">
      <w:start w:val="4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16E12F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AC2"/>
    <w:multiLevelType w:val="hybridMultilevel"/>
    <w:tmpl w:val="62002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574605"/>
    <w:multiLevelType w:val="hybridMultilevel"/>
    <w:tmpl w:val="F1088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8F74C7"/>
    <w:multiLevelType w:val="hybridMultilevel"/>
    <w:tmpl w:val="D1A2D5D2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A8474C"/>
    <w:multiLevelType w:val="hybridMultilevel"/>
    <w:tmpl w:val="47E46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DB2239"/>
    <w:multiLevelType w:val="hybridMultilevel"/>
    <w:tmpl w:val="111E0574"/>
    <w:lvl w:ilvl="0" w:tplc="A2D2D52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A27F7"/>
    <w:multiLevelType w:val="hybridMultilevel"/>
    <w:tmpl w:val="BA30369C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F46E0"/>
    <w:multiLevelType w:val="hybridMultilevel"/>
    <w:tmpl w:val="6C1CD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305474"/>
    <w:multiLevelType w:val="hybridMultilevel"/>
    <w:tmpl w:val="9894F72E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0A0261"/>
    <w:multiLevelType w:val="hybridMultilevel"/>
    <w:tmpl w:val="E348C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07701C"/>
    <w:multiLevelType w:val="hybridMultilevel"/>
    <w:tmpl w:val="2D987B48"/>
    <w:lvl w:ilvl="0" w:tplc="96466062">
      <w:start w:val="5"/>
      <w:numFmt w:val="bullet"/>
      <w:lvlText w:val="-"/>
      <w:lvlJc w:val="left"/>
      <w:pPr>
        <w:ind w:left="36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8D2126"/>
    <w:multiLevelType w:val="hybridMultilevel"/>
    <w:tmpl w:val="A8D81B8A"/>
    <w:lvl w:ilvl="0" w:tplc="C1B4C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CD26F9"/>
    <w:multiLevelType w:val="hybridMultilevel"/>
    <w:tmpl w:val="758E29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F52E20"/>
    <w:multiLevelType w:val="hybridMultilevel"/>
    <w:tmpl w:val="6BA04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E5077B"/>
    <w:multiLevelType w:val="hybridMultilevel"/>
    <w:tmpl w:val="77B83522"/>
    <w:lvl w:ilvl="0" w:tplc="CDC22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249DF6">
      <w:start w:val="3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FEB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124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1C8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AA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02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2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C6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281373D"/>
    <w:multiLevelType w:val="hybridMultilevel"/>
    <w:tmpl w:val="DD8E0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703942"/>
    <w:multiLevelType w:val="hybridMultilevel"/>
    <w:tmpl w:val="DA36CD6E"/>
    <w:lvl w:ilvl="0" w:tplc="2530FA8E">
      <w:start w:val="2"/>
      <w:numFmt w:val="bullet"/>
      <w:lvlText w:val="-"/>
      <w:lvlJc w:val="left"/>
      <w:pPr>
        <w:ind w:left="36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CA30D0"/>
    <w:multiLevelType w:val="hybridMultilevel"/>
    <w:tmpl w:val="AE22F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AF1250"/>
    <w:multiLevelType w:val="hybridMultilevel"/>
    <w:tmpl w:val="90FC76C8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41B68"/>
    <w:multiLevelType w:val="hybridMultilevel"/>
    <w:tmpl w:val="50320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957463"/>
    <w:multiLevelType w:val="hybridMultilevel"/>
    <w:tmpl w:val="62EA12CC"/>
    <w:lvl w:ilvl="0" w:tplc="67CEBBE2">
      <w:start w:val="3"/>
      <w:numFmt w:val="bullet"/>
      <w:lvlText w:val="-"/>
      <w:lvlJc w:val="left"/>
      <w:pPr>
        <w:ind w:left="36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D11F36"/>
    <w:multiLevelType w:val="hybridMultilevel"/>
    <w:tmpl w:val="27346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EB5F9D"/>
    <w:multiLevelType w:val="hybridMultilevel"/>
    <w:tmpl w:val="BD54B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1815BB"/>
    <w:multiLevelType w:val="hybridMultilevel"/>
    <w:tmpl w:val="224E6482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38079F"/>
    <w:multiLevelType w:val="hybridMultilevel"/>
    <w:tmpl w:val="FBB62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2802A3"/>
    <w:multiLevelType w:val="hybridMultilevel"/>
    <w:tmpl w:val="A5D43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6398758">
    <w:abstractNumId w:val="11"/>
  </w:num>
  <w:num w:numId="2" w16cid:durableId="729311163">
    <w:abstractNumId w:val="44"/>
  </w:num>
  <w:num w:numId="3" w16cid:durableId="768280754">
    <w:abstractNumId w:val="41"/>
  </w:num>
  <w:num w:numId="4" w16cid:durableId="1813015770">
    <w:abstractNumId w:val="12"/>
  </w:num>
  <w:num w:numId="5" w16cid:durableId="1124422493">
    <w:abstractNumId w:val="19"/>
  </w:num>
  <w:num w:numId="6" w16cid:durableId="313335378">
    <w:abstractNumId w:val="33"/>
  </w:num>
  <w:num w:numId="7" w16cid:durableId="2050910693">
    <w:abstractNumId w:val="15"/>
  </w:num>
  <w:num w:numId="8" w16cid:durableId="1179274991">
    <w:abstractNumId w:val="4"/>
  </w:num>
  <w:num w:numId="9" w16cid:durableId="1288195973">
    <w:abstractNumId w:val="1"/>
  </w:num>
  <w:num w:numId="10" w16cid:durableId="668825606">
    <w:abstractNumId w:val="2"/>
  </w:num>
  <w:num w:numId="11" w16cid:durableId="1984001405">
    <w:abstractNumId w:val="0"/>
  </w:num>
  <w:num w:numId="12" w16cid:durableId="1252162151">
    <w:abstractNumId w:val="27"/>
  </w:num>
  <w:num w:numId="13" w16cid:durableId="1992710392">
    <w:abstractNumId w:val="46"/>
  </w:num>
  <w:num w:numId="14" w16cid:durableId="800000600">
    <w:abstractNumId w:val="34"/>
  </w:num>
  <w:num w:numId="15" w16cid:durableId="167331077">
    <w:abstractNumId w:val="3"/>
  </w:num>
  <w:num w:numId="16" w16cid:durableId="925455022">
    <w:abstractNumId w:val="17"/>
  </w:num>
  <w:num w:numId="17" w16cid:durableId="2063602060">
    <w:abstractNumId w:val="31"/>
  </w:num>
  <w:num w:numId="18" w16cid:durableId="1436098304">
    <w:abstractNumId w:val="8"/>
  </w:num>
  <w:num w:numId="19" w16cid:durableId="1597209115">
    <w:abstractNumId w:val="16"/>
  </w:num>
  <w:num w:numId="20" w16cid:durableId="481965890">
    <w:abstractNumId w:val="43"/>
  </w:num>
  <w:num w:numId="21" w16cid:durableId="1902523315">
    <w:abstractNumId w:val="26"/>
  </w:num>
  <w:num w:numId="22" w16cid:durableId="1224947882">
    <w:abstractNumId w:val="24"/>
  </w:num>
  <w:num w:numId="23" w16cid:durableId="1776097489">
    <w:abstractNumId w:val="36"/>
  </w:num>
  <w:num w:numId="24" w16cid:durableId="1044720953">
    <w:abstractNumId w:val="29"/>
  </w:num>
  <w:num w:numId="25" w16cid:durableId="734855648">
    <w:abstractNumId w:val="35"/>
  </w:num>
  <w:num w:numId="26" w16cid:durableId="109739049">
    <w:abstractNumId w:val="18"/>
  </w:num>
  <w:num w:numId="27" w16cid:durableId="1076392565">
    <w:abstractNumId w:val="47"/>
  </w:num>
  <w:num w:numId="28" w16cid:durableId="813370294">
    <w:abstractNumId w:val="37"/>
  </w:num>
  <w:num w:numId="29" w16cid:durableId="374888621">
    <w:abstractNumId w:val="39"/>
  </w:num>
  <w:num w:numId="30" w16cid:durableId="1857889795">
    <w:abstractNumId w:val="9"/>
  </w:num>
  <w:num w:numId="31" w16cid:durableId="1950745614">
    <w:abstractNumId w:val="7"/>
  </w:num>
  <w:num w:numId="32" w16cid:durableId="1973440942">
    <w:abstractNumId w:val="23"/>
  </w:num>
  <w:num w:numId="33" w16cid:durableId="1609579888">
    <w:abstractNumId w:val="25"/>
  </w:num>
  <w:num w:numId="34" w16cid:durableId="869490299">
    <w:abstractNumId w:val="30"/>
  </w:num>
  <w:num w:numId="35" w16cid:durableId="2019040830">
    <w:abstractNumId w:val="45"/>
  </w:num>
  <w:num w:numId="36" w16cid:durableId="1909874327">
    <w:abstractNumId w:val="42"/>
  </w:num>
  <w:num w:numId="37" w16cid:durableId="1280527483">
    <w:abstractNumId w:val="22"/>
  </w:num>
  <w:num w:numId="38" w16cid:durableId="2021926148">
    <w:abstractNumId w:val="13"/>
  </w:num>
  <w:num w:numId="39" w16cid:durableId="2122067962">
    <w:abstractNumId w:val="32"/>
  </w:num>
  <w:num w:numId="40" w16cid:durableId="1229070482">
    <w:abstractNumId w:val="38"/>
  </w:num>
  <w:num w:numId="41" w16cid:durableId="1986348215">
    <w:abstractNumId w:val="10"/>
  </w:num>
  <w:num w:numId="42" w16cid:durableId="911894810">
    <w:abstractNumId w:val="21"/>
  </w:num>
  <w:num w:numId="43" w16cid:durableId="149833473">
    <w:abstractNumId w:val="20"/>
  </w:num>
  <w:num w:numId="44" w16cid:durableId="210113620">
    <w:abstractNumId w:val="14"/>
  </w:num>
  <w:num w:numId="45" w16cid:durableId="1108113928">
    <w:abstractNumId w:val="28"/>
  </w:num>
  <w:num w:numId="46" w16cid:durableId="431900830">
    <w:abstractNumId w:val="6"/>
  </w:num>
  <w:num w:numId="47" w16cid:durableId="1356888729">
    <w:abstractNumId w:val="5"/>
  </w:num>
  <w:num w:numId="48" w16cid:durableId="80354213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1FF"/>
    <w:rsid w:val="0000170E"/>
    <w:rsid w:val="00003809"/>
    <w:rsid w:val="000044D0"/>
    <w:rsid w:val="00005F19"/>
    <w:rsid w:val="00011188"/>
    <w:rsid w:val="00020708"/>
    <w:rsid w:val="0002122E"/>
    <w:rsid w:val="0002232F"/>
    <w:rsid w:val="00023F49"/>
    <w:rsid w:val="00026F21"/>
    <w:rsid w:val="00027338"/>
    <w:rsid w:val="00032968"/>
    <w:rsid w:val="000422CA"/>
    <w:rsid w:val="00050E89"/>
    <w:rsid w:val="00051786"/>
    <w:rsid w:val="0005333F"/>
    <w:rsid w:val="000537A9"/>
    <w:rsid w:val="00053C3B"/>
    <w:rsid w:val="00054DAE"/>
    <w:rsid w:val="000559D1"/>
    <w:rsid w:val="00056566"/>
    <w:rsid w:val="00063B8E"/>
    <w:rsid w:val="000705AB"/>
    <w:rsid w:val="00082973"/>
    <w:rsid w:val="00084099"/>
    <w:rsid w:val="000848E8"/>
    <w:rsid w:val="000849DE"/>
    <w:rsid w:val="0008577F"/>
    <w:rsid w:val="00086740"/>
    <w:rsid w:val="00086B77"/>
    <w:rsid w:val="00087A2F"/>
    <w:rsid w:val="00087D09"/>
    <w:rsid w:val="00087FFA"/>
    <w:rsid w:val="00093C37"/>
    <w:rsid w:val="000955EC"/>
    <w:rsid w:val="00095C87"/>
    <w:rsid w:val="00096B30"/>
    <w:rsid w:val="000A1657"/>
    <w:rsid w:val="000A165F"/>
    <w:rsid w:val="000A2EAA"/>
    <w:rsid w:val="000A5AC1"/>
    <w:rsid w:val="000A60EE"/>
    <w:rsid w:val="000B1C6F"/>
    <w:rsid w:val="000B5521"/>
    <w:rsid w:val="000B7412"/>
    <w:rsid w:val="000C1039"/>
    <w:rsid w:val="000C34A0"/>
    <w:rsid w:val="000C4D7F"/>
    <w:rsid w:val="000D12BC"/>
    <w:rsid w:val="000D4AFE"/>
    <w:rsid w:val="000D5E8D"/>
    <w:rsid w:val="000D76B4"/>
    <w:rsid w:val="000E042E"/>
    <w:rsid w:val="000E0FC8"/>
    <w:rsid w:val="000E1557"/>
    <w:rsid w:val="000E1836"/>
    <w:rsid w:val="000E5857"/>
    <w:rsid w:val="000F41B7"/>
    <w:rsid w:val="000F6039"/>
    <w:rsid w:val="001004A0"/>
    <w:rsid w:val="00110B8E"/>
    <w:rsid w:val="001155F6"/>
    <w:rsid w:val="00115674"/>
    <w:rsid w:val="001174F1"/>
    <w:rsid w:val="00117621"/>
    <w:rsid w:val="001248CC"/>
    <w:rsid w:val="001249A5"/>
    <w:rsid w:val="00125419"/>
    <w:rsid w:val="00126970"/>
    <w:rsid w:val="00131333"/>
    <w:rsid w:val="00131CA0"/>
    <w:rsid w:val="001322F4"/>
    <w:rsid w:val="00132D06"/>
    <w:rsid w:val="001433CC"/>
    <w:rsid w:val="00145C25"/>
    <w:rsid w:val="00150B33"/>
    <w:rsid w:val="00152486"/>
    <w:rsid w:val="001656C7"/>
    <w:rsid w:val="00165F2A"/>
    <w:rsid w:val="00167308"/>
    <w:rsid w:val="00170990"/>
    <w:rsid w:val="00171D0D"/>
    <w:rsid w:val="001733E9"/>
    <w:rsid w:val="001768BF"/>
    <w:rsid w:val="00176976"/>
    <w:rsid w:val="00177344"/>
    <w:rsid w:val="00183599"/>
    <w:rsid w:val="00184104"/>
    <w:rsid w:val="001852DD"/>
    <w:rsid w:val="00185F98"/>
    <w:rsid w:val="0019053A"/>
    <w:rsid w:val="00190AE0"/>
    <w:rsid w:val="00192AE4"/>
    <w:rsid w:val="00192E94"/>
    <w:rsid w:val="00196138"/>
    <w:rsid w:val="001968A3"/>
    <w:rsid w:val="00197E31"/>
    <w:rsid w:val="001A0691"/>
    <w:rsid w:val="001A1DC7"/>
    <w:rsid w:val="001A75D3"/>
    <w:rsid w:val="001B429F"/>
    <w:rsid w:val="001B6BC9"/>
    <w:rsid w:val="001B79B8"/>
    <w:rsid w:val="001B7AD9"/>
    <w:rsid w:val="001C054B"/>
    <w:rsid w:val="001C4D2D"/>
    <w:rsid w:val="001C6B03"/>
    <w:rsid w:val="001D09DD"/>
    <w:rsid w:val="001D1BF2"/>
    <w:rsid w:val="001D2694"/>
    <w:rsid w:val="001D351C"/>
    <w:rsid w:val="001E2622"/>
    <w:rsid w:val="001E46AE"/>
    <w:rsid w:val="001E4766"/>
    <w:rsid w:val="001E5C42"/>
    <w:rsid w:val="001F4067"/>
    <w:rsid w:val="001F7031"/>
    <w:rsid w:val="002003DE"/>
    <w:rsid w:val="00203123"/>
    <w:rsid w:val="002056A5"/>
    <w:rsid w:val="00206BCE"/>
    <w:rsid w:val="00207549"/>
    <w:rsid w:val="00215E55"/>
    <w:rsid w:val="00222932"/>
    <w:rsid w:val="002243CC"/>
    <w:rsid w:val="00227025"/>
    <w:rsid w:val="00230981"/>
    <w:rsid w:val="0023164B"/>
    <w:rsid w:val="00233C28"/>
    <w:rsid w:val="00235CD9"/>
    <w:rsid w:val="002370C9"/>
    <w:rsid w:val="00237533"/>
    <w:rsid w:val="002432E0"/>
    <w:rsid w:val="002460C1"/>
    <w:rsid w:val="00246B50"/>
    <w:rsid w:val="002522D2"/>
    <w:rsid w:val="0025244A"/>
    <w:rsid w:val="002551C5"/>
    <w:rsid w:val="002603D5"/>
    <w:rsid w:val="00263A69"/>
    <w:rsid w:val="00264000"/>
    <w:rsid w:val="00266CC6"/>
    <w:rsid w:val="00270120"/>
    <w:rsid w:val="00270F71"/>
    <w:rsid w:val="00272464"/>
    <w:rsid w:val="0027613D"/>
    <w:rsid w:val="002834B1"/>
    <w:rsid w:val="002852FE"/>
    <w:rsid w:val="002871A5"/>
    <w:rsid w:val="00295A7A"/>
    <w:rsid w:val="00296359"/>
    <w:rsid w:val="002973E8"/>
    <w:rsid w:val="002A191C"/>
    <w:rsid w:val="002A1EFF"/>
    <w:rsid w:val="002A257B"/>
    <w:rsid w:val="002A5D61"/>
    <w:rsid w:val="002A7254"/>
    <w:rsid w:val="002A766C"/>
    <w:rsid w:val="002B3563"/>
    <w:rsid w:val="002B3B1F"/>
    <w:rsid w:val="002B74D6"/>
    <w:rsid w:val="002C0B5C"/>
    <w:rsid w:val="002C4FC4"/>
    <w:rsid w:val="002D16C9"/>
    <w:rsid w:val="002D1A68"/>
    <w:rsid w:val="002D1B7B"/>
    <w:rsid w:val="002D2CA7"/>
    <w:rsid w:val="002D34CF"/>
    <w:rsid w:val="002D5750"/>
    <w:rsid w:val="002D73F2"/>
    <w:rsid w:val="002D76A9"/>
    <w:rsid w:val="002E272E"/>
    <w:rsid w:val="002E3C08"/>
    <w:rsid w:val="002E6087"/>
    <w:rsid w:val="002E6471"/>
    <w:rsid w:val="002F1BDE"/>
    <w:rsid w:val="002F562F"/>
    <w:rsid w:val="002F5C76"/>
    <w:rsid w:val="002F600F"/>
    <w:rsid w:val="0030407F"/>
    <w:rsid w:val="003059A2"/>
    <w:rsid w:val="003068D4"/>
    <w:rsid w:val="00307E3D"/>
    <w:rsid w:val="00310B27"/>
    <w:rsid w:val="00310E04"/>
    <w:rsid w:val="00310E5A"/>
    <w:rsid w:val="003112F2"/>
    <w:rsid w:val="00311B8E"/>
    <w:rsid w:val="0031251B"/>
    <w:rsid w:val="00314A5D"/>
    <w:rsid w:val="003152F1"/>
    <w:rsid w:val="00317332"/>
    <w:rsid w:val="00321AF5"/>
    <w:rsid w:val="003255E9"/>
    <w:rsid w:val="0032660F"/>
    <w:rsid w:val="00331ED4"/>
    <w:rsid w:val="00333F88"/>
    <w:rsid w:val="00334E32"/>
    <w:rsid w:val="00340BC7"/>
    <w:rsid w:val="003431FF"/>
    <w:rsid w:val="0035257B"/>
    <w:rsid w:val="003527CC"/>
    <w:rsid w:val="003531AD"/>
    <w:rsid w:val="00353B12"/>
    <w:rsid w:val="0035556C"/>
    <w:rsid w:val="00360F03"/>
    <w:rsid w:val="003620FB"/>
    <w:rsid w:val="003705C3"/>
    <w:rsid w:val="003728A2"/>
    <w:rsid w:val="003747BE"/>
    <w:rsid w:val="00377A5E"/>
    <w:rsid w:val="00381EFC"/>
    <w:rsid w:val="00382460"/>
    <w:rsid w:val="00384247"/>
    <w:rsid w:val="00384955"/>
    <w:rsid w:val="00387756"/>
    <w:rsid w:val="00390886"/>
    <w:rsid w:val="00391077"/>
    <w:rsid w:val="003913E6"/>
    <w:rsid w:val="00393F11"/>
    <w:rsid w:val="003946E4"/>
    <w:rsid w:val="003A694C"/>
    <w:rsid w:val="003A70B4"/>
    <w:rsid w:val="003C2056"/>
    <w:rsid w:val="003C2A8C"/>
    <w:rsid w:val="003C45E3"/>
    <w:rsid w:val="003C687B"/>
    <w:rsid w:val="003D1731"/>
    <w:rsid w:val="003D1B18"/>
    <w:rsid w:val="003D3F34"/>
    <w:rsid w:val="003D4D24"/>
    <w:rsid w:val="003D7003"/>
    <w:rsid w:val="003E1DFD"/>
    <w:rsid w:val="003E39BF"/>
    <w:rsid w:val="003E50CA"/>
    <w:rsid w:val="003F3F15"/>
    <w:rsid w:val="003F536A"/>
    <w:rsid w:val="003F5C36"/>
    <w:rsid w:val="003F6E1B"/>
    <w:rsid w:val="004004F5"/>
    <w:rsid w:val="0040140F"/>
    <w:rsid w:val="00402CC9"/>
    <w:rsid w:val="0040383E"/>
    <w:rsid w:val="004063DA"/>
    <w:rsid w:val="004109F2"/>
    <w:rsid w:val="00411644"/>
    <w:rsid w:val="00411BBF"/>
    <w:rsid w:val="00411D3B"/>
    <w:rsid w:val="004123DC"/>
    <w:rsid w:val="00414EA7"/>
    <w:rsid w:val="00417191"/>
    <w:rsid w:val="004171B4"/>
    <w:rsid w:val="004209A7"/>
    <w:rsid w:val="00421163"/>
    <w:rsid w:val="00421526"/>
    <w:rsid w:val="004228D7"/>
    <w:rsid w:val="00423C39"/>
    <w:rsid w:val="00424652"/>
    <w:rsid w:val="00427CB1"/>
    <w:rsid w:val="00433078"/>
    <w:rsid w:val="00442AFF"/>
    <w:rsid w:val="00450586"/>
    <w:rsid w:val="0045188E"/>
    <w:rsid w:val="0045379C"/>
    <w:rsid w:val="00457638"/>
    <w:rsid w:val="00457C6E"/>
    <w:rsid w:val="00460A55"/>
    <w:rsid w:val="0046375E"/>
    <w:rsid w:val="00466FA3"/>
    <w:rsid w:val="00470873"/>
    <w:rsid w:val="00470C08"/>
    <w:rsid w:val="00470DDB"/>
    <w:rsid w:val="004721AF"/>
    <w:rsid w:val="0047225E"/>
    <w:rsid w:val="00476964"/>
    <w:rsid w:val="004773E0"/>
    <w:rsid w:val="00477B02"/>
    <w:rsid w:val="00480A78"/>
    <w:rsid w:val="00481B83"/>
    <w:rsid w:val="00482DCB"/>
    <w:rsid w:val="0048366D"/>
    <w:rsid w:val="0048635D"/>
    <w:rsid w:val="00486F0D"/>
    <w:rsid w:val="00496491"/>
    <w:rsid w:val="004979D2"/>
    <w:rsid w:val="004A0E8A"/>
    <w:rsid w:val="004A15FA"/>
    <w:rsid w:val="004A1B11"/>
    <w:rsid w:val="004A1D37"/>
    <w:rsid w:val="004A49F5"/>
    <w:rsid w:val="004A60A8"/>
    <w:rsid w:val="004A7E9E"/>
    <w:rsid w:val="004B1582"/>
    <w:rsid w:val="004B1E81"/>
    <w:rsid w:val="004B706A"/>
    <w:rsid w:val="004C4AD6"/>
    <w:rsid w:val="004C6013"/>
    <w:rsid w:val="004D0CED"/>
    <w:rsid w:val="004D2A11"/>
    <w:rsid w:val="004D4C03"/>
    <w:rsid w:val="004D54AF"/>
    <w:rsid w:val="004D6DCF"/>
    <w:rsid w:val="004E00F8"/>
    <w:rsid w:val="004E0AB3"/>
    <w:rsid w:val="004E233F"/>
    <w:rsid w:val="004E2C5A"/>
    <w:rsid w:val="004E3D0E"/>
    <w:rsid w:val="004E4363"/>
    <w:rsid w:val="004E7F90"/>
    <w:rsid w:val="004F102C"/>
    <w:rsid w:val="004F228F"/>
    <w:rsid w:val="004F36F5"/>
    <w:rsid w:val="004F536C"/>
    <w:rsid w:val="004F57FF"/>
    <w:rsid w:val="004F5D9B"/>
    <w:rsid w:val="005049EF"/>
    <w:rsid w:val="00504F4E"/>
    <w:rsid w:val="00510A4B"/>
    <w:rsid w:val="00512713"/>
    <w:rsid w:val="0051418D"/>
    <w:rsid w:val="00515781"/>
    <w:rsid w:val="0051638D"/>
    <w:rsid w:val="00516FB0"/>
    <w:rsid w:val="00521C2E"/>
    <w:rsid w:val="005248E9"/>
    <w:rsid w:val="005349C0"/>
    <w:rsid w:val="00536148"/>
    <w:rsid w:val="005367B0"/>
    <w:rsid w:val="00541451"/>
    <w:rsid w:val="00541858"/>
    <w:rsid w:val="00541A46"/>
    <w:rsid w:val="005449A6"/>
    <w:rsid w:val="005464B1"/>
    <w:rsid w:val="005518D4"/>
    <w:rsid w:val="00562452"/>
    <w:rsid w:val="00563DDB"/>
    <w:rsid w:val="005706FF"/>
    <w:rsid w:val="005758EE"/>
    <w:rsid w:val="005763B7"/>
    <w:rsid w:val="005838AC"/>
    <w:rsid w:val="00584D5B"/>
    <w:rsid w:val="0059516F"/>
    <w:rsid w:val="00597835"/>
    <w:rsid w:val="00597DAE"/>
    <w:rsid w:val="005A0323"/>
    <w:rsid w:val="005A034A"/>
    <w:rsid w:val="005A0901"/>
    <w:rsid w:val="005A20A3"/>
    <w:rsid w:val="005A288D"/>
    <w:rsid w:val="005A46E9"/>
    <w:rsid w:val="005B081F"/>
    <w:rsid w:val="005B220C"/>
    <w:rsid w:val="005B2BB5"/>
    <w:rsid w:val="005B6094"/>
    <w:rsid w:val="005B62E9"/>
    <w:rsid w:val="005C0A19"/>
    <w:rsid w:val="005C1D28"/>
    <w:rsid w:val="005C21E5"/>
    <w:rsid w:val="005D444A"/>
    <w:rsid w:val="005E3BE0"/>
    <w:rsid w:val="005E4032"/>
    <w:rsid w:val="005E601B"/>
    <w:rsid w:val="005F2EE2"/>
    <w:rsid w:val="005F4BB2"/>
    <w:rsid w:val="00601C68"/>
    <w:rsid w:val="00603963"/>
    <w:rsid w:val="006116FE"/>
    <w:rsid w:val="00611B29"/>
    <w:rsid w:val="00613FEC"/>
    <w:rsid w:val="00620E1A"/>
    <w:rsid w:val="00622486"/>
    <w:rsid w:val="00623182"/>
    <w:rsid w:val="0063022B"/>
    <w:rsid w:val="00632147"/>
    <w:rsid w:val="00632CC1"/>
    <w:rsid w:val="00634624"/>
    <w:rsid w:val="00635760"/>
    <w:rsid w:val="0063743F"/>
    <w:rsid w:val="00641E6A"/>
    <w:rsid w:val="0064425C"/>
    <w:rsid w:val="00647777"/>
    <w:rsid w:val="006549C1"/>
    <w:rsid w:val="0065703C"/>
    <w:rsid w:val="00660C96"/>
    <w:rsid w:val="006679FF"/>
    <w:rsid w:val="00670E78"/>
    <w:rsid w:val="00673407"/>
    <w:rsid w:val="00682B22"/>
    <w:rsid w:val="006A6A5B"/>
    <w:rsid w:val="006B29D6"/>
    <w:rsid w:val="006B61E2"/>
    <w:rsid w:val="006C0A8D"/>
    <w:rsid w:val="006C0BF0"/>
    <w:rsid w:val="006C1AFC"/>
    <w:rsid w:val="006C224D"/>
    <w:rsid w:val="006C45B9"/>
    <w:rsid w:val="006C4632"/>
    <w:rsid w:val="006C48C6"/>
    <w:rsid w:val="006D140E"/>
    <w:rsid w:val="006D1888"/>
    <w:rsid w:val="006D2ECE"/>
    <w:rsid w:val="006D4F64"/>
    <w:rsid w:val="006D67D5"/>
    <w:rsid w:val="006D70FB"/>
    <w:rsid w:val="006D7545"/>
    <w:rsid w:val="006E1AC8"/>
    <w:rsid w:val="006E20C0"/>
    <w:rsid w:val="006F1A38"/>
    <w:rsid w:val="006F4E2E"/>
    <w:rsid w:val="006F56DC"/>
    <w:rsid w:val="0070266E"/>
    <w:rsid w:val="00703E54"/>
    <w:rsid w:val="0070498A"/>
    <w:rsid w:val="00712A9F"/>
    <w:rsid w:val="00720298"/>
    <w:rsid w:val="00721A15"/>
    <w:rsid w:val="007238FD"/>
    <w:rsid w:val="00723DD7"/>
    <w:rsid w:val="00723F0B"/>
    <w:rsid w:val="007315E3"/>
    <w:rsid w:val="007355D4"/>
    <w:rsid w:val="00746CFF"/>
    <w:rsid w:val="007546BD"/>
    <w:rsid w:val="00755AC0"/>
    <w:rsid w:val="00761F12"/>
    <w:rsid w:val="0076453B"/>
    <w:rsid w:val="007675D8"/>
    <w:rsid w:val="00775700"/>
    <w:rsid w:val="00780431"/>
    <w:rsid w:val="007838A8"/>
    <w:rsid w:val="00790140"/>
    <w:rsid w:val="00791F41"/>
    <w:rsid w:val="00794414"/>
    <w:rsid w:val="0079505B"/>
    <w:rsid w:val="007A00D0"/>
    <w:rsid w:val="007A12A7"/>
    <w:rsid w:val="007A167C"/>
    <w:rsid w:val="007A1A05"/>
    <w:rsid w:val="007A2805"/>
    <w:rsid w:val="007A43FF"/>
    <w:rsid w:val="007A5AC3"/>
    <w:rsid w:val="007B52F2"/>
    <w:rsid w:val="007B605E"/>
    <w:rsid w:val="007C109F"/>
    <w:rsid w:val="007C11E8"/>
    <w:rsid w:val="007C5069"/>
    <w:rsid w:val="007D035D"/>
    <w:rsid w:val="007D17B6"/>
    <w:rsid w:val="007D1B84"/>
    <w:rsid w:val="007D2544"/>
    <w:rsid w:val="007D5B59"/>
    <w:rsid w:val="007D5C28"/>
    <w:rsid w:val="007D7343"/>
    <w:rsid w:val="007E1344"/>
    <w:rsid w:val="007E2F80"/>
    <w:rsid w:val="007E3D84"/>
    <w:rsid w:val="007E598B"/>
    <w:rsid w:val="007E67E3"/>
    <w:rsid w:val="007F35B0"/>
    <w:rsid w:val="007F5090"/>
    <w:rsid w:val="008012BC"/>
    <w:rsid w:val="00802259"/>
    <w:rsid w:val="00803FA1"/>
    <w:rsid w:val="00813BA3"/>
    <w:rsid w:val="008148A6"/>
    <w:rsid w:val="00814DA9"/>
    <w:rsid w:val="00821B66"/>
    <w:rsid w:val="00823184"/>
    <w:rsid w:val="00824330"/>
    <w:rsid w:val="00827D15"/>
    <w:rsid w:val="0083495F"/>
    <w:rsid w:val="0083769B"/>
    <w:rsid w:val="008377F3"/>
    <w:rsid w:val="0084374D"/>
    <w:rsid w:val="00845873"/>
    <w:rsid w:val="008521AD"/>
    <w:rsid w:val="008522ED"/>
    <w:rsid w:val="00855825"/>
    <w:rsid w:val="00856021"/>
    <w:rsid w:val="00861084"/>
    <w:rsid w:val="008627B2"/>
    <w:rsid w:val="0086397A"/>
    <w:rsid w:val="008707FC"/>
    <w:rsid w:val="00871146"/>
    <w:rsid w:val="008744D9"/>
    <w:rsid w:val="00875F18"/>
    <w:rsid w:val="0088460C"/>
    <w:rsid w:val="00886823"/>
    <w:rsid w:val="008868A9"/>
    <w:rsid w:val="00893C5A"/>
    <w:rsid w:val="008A2B91"/>
    <w:rsid w:val="008B045F"/>
    <w:rsid w:val="008B0A1B"/>
    <w:rsid w:val="008B1ED2"/>
    <w:rsid w:val="008C2062"/>
    <w:rsid w:val="008C4E64"/>
    <w:rsid w:val="008C63C5"/>
    <w:rsid w:val="008C6894"/>
    <w:rsid w:val="008C6C90"/>
    <w:rsid w:val="008C6E21"/>
    <w:rsid w:val="008D1E49"/>
    <w:rsid w:val="008D4A6F"/>
    <w:rsid w:val="008D6825"/>
    <w:rsid w:val="008E7F70"/>
    <w:rsid w:val="008F0207"/>
    <w:rsid w:val="008F1C91"/>
    <w:rsid w:val="008F2105"/>
    <w:rsid w:val="008F634C"/>
    <w:rsid w:val="00900549"/>
    <w:rsid w:val="009009A7"/>
    <w:rsid w:val="00903985"/>
    <w:rsid w:val="00906114"/>
    <w:rsid w:val="00912631"/>
    <w:rsid w:val="00917E46"/>
    <w:rsid w:val="00920095"/>
    <w:rsid w:val="0092087B"/>
    <w:rsid w:val="00920EF1"/>
    <w:rsid w:val="009220CC"/>
    <w:rsid w:val="00925196"/>
    <w:rsid w:val="009263B8"/>
    <w:rsid w:val="0092786E"/>
    <w:rsid w:val="00932903"/>
    <w:rsid w:val="00933B19"/>
    <w:rsid w:val="009349E6"/>
    <w:rsid w:val="00934CBC"/>
    <w:rsid w:val="00943581"/>
    <w:rsid w:val="0094593D"/>
    <w:rsid w:val="00946636"/>
    <w:rsid w:val="009511BD"/>
    <w:rsid w:val="009518D2"/>
    <w:rsid w:val="00951C47"/>
    <w:rsid w:val="009546A1"/>
    <w:rsid w:val="00955BC7"/>
    <w:rsid w:val="0095602C"/>
    <w:rsid w:val="0095656C"/>
    <w:rsid w:val="0096059E"/>
    <w:rsid w:val="0096269B"/>
    <w:rsid w:val="009652D9"/>
    <w:rsid w:val="009656A4"/>
    <w:rsid w:val="009661D5"/>
    <w:rsid w:val="00966208"/>
    <w:rsid w:val="009715FE"/>
    <w:rsid w:val="009722D6"/>
    <w:rsid w:val="00972A7D"/>
    <w:rsid w:val="00973A64"/>
    <w:rsid w:val="009807D5"/>
    <w:rsid w:val="009810F8"/>
    <w:rsid w:val="00985583"/>
    <w:rsid w:val="00985AA4"/>
    <w:rsid w:val="00986629"/>
    <w:rsid w:val="00986A5E"/>
    <w:rsid w:val="00987049"/>
    <w:rsid w:val="0099045C"/>
    <w:rsid w:val="00990B12"/>
    <w:rsid w:val="00992EA8"/>
    <w:rsid w:val="00994513"/>
    <w:rsid w:val="009A1A3A"/>
    <w:rsid w:val="009A40F3"/>
    <w:rsid w:val="009A6FF2"/>
    <w:rsid w:val="009B0002"/>
    <w:rsid w:val="009B372C"/>
    <w:rsid w:val="009B523C"/>
    <w:rsid w:val="009C2D4A"/>
    <w:rsid w:val="009C6B49"/>
    <w:rsid w:val="009C760D"/>
    <w:rsid w:val="009D4AD5"/>
    <w:rsid w:val="009D5E3A"/>
    <w:rsid w:val="009D5EED"/>
    <w:rsid w:val="009D608F"/>
    <w:rsid w:val="009D6FFD"/>
    <w:rsid w:val="009E092F"/>
    <w:rsid w:val="009E0ADA"/>
    <w:rsid w:val="009E2718"/>
    <w:rsid w:val="009E4F52"/>
    <w:rsid w:val="009F017E"/>
    <w:rsid w:val="009F3F44"/>
    <w:rsid w:val="009F5F13"/>
    <w:rsid w:val="009F662B"/>
    <w:rsid w:val="009F6FB7"/>
    <w:rsid w:val="009F74FF"/>
    <w:rsid w:val="009F7F39"/>
    <w:rsid w:val="00A03337"/>
    <w:rsid w:val="00A033A5"/>
    <w:rsid w:val="00A03E06"/>
    <w:rsid w:val="00A055E1"/>
    <w:rsid w:val="00A101DD"/>
    <w:rsid w:val="00A12573"/>
    <w:rsid w:val="00A12A62"/>
    <w:rsid w:val="00A13928"/>
    <w:rsid w:val="00A15EBE"/>
    <w:rsid w:val="00A2169C"/>
    <w:rsid w:val="00A23765"/>
    <w:rsid w:val="00A24E47"/>
    <w:rsid w:val="00A252E7"/>
    <w:rsid w:val="00A32E44"/>
    <w:rsid w:val="00A37206"/>
    <w:rsid w:val="00A406CA"/>
    <w:rsid w:val="00A41C87"/>
    <w:rsid w:val="00A4448A"/>
    <w:rsid w:val="00A44BB9"/>
    <w:rsid w:val="00A451AD"/>
    <w:rsid w:val="00A51C5C"/>
    <w:rsid w:val="00A53C99"/>
    <w:rsid w:val="00A53FF9"/>
    <w:rsid w:val="00A607A5"/>
    <w:rsid w:val="00A61344"/>
    <w:rsid w:val="00A62EAC"/>
    <w:rsid w:val="00A66681"/>
    <w:rsid w:val="00A701E7"/>
    <w:rsid w:val="00A7163F"/>
    <w:rsid w:val="00A73862"/>
    <w:rsid w:val="00A760FE"/>
    <w:rsid w:val="00A77710"/>
    <w:rsid w:val="00A77B65"/>
    <w:rsid w:val="00A82832"/>
    <w:rsid w:val="00A82EA0"/>
    <w:rsid w:val="00A876BC"/>
    <w:rsid w:val="00A9159F"/>
    <w:rsid w:val="00A925A5"/>
    <w:rsid w:val="00A96A5E"/>
    <w:rsid w:val="00A97A5B"/>
    <w:rsid w:val="00AA2A7C"/>
    <w:rsid w:val="00AA3743"/>
    <w:rsid w:val="00AC4AB7"/>
    <w:rsid w:val="00AC5A30"/>
    <w:rsid w:val="00AC6943"/>
    <w:rsid w:val="00AC6EB8"/>
    <w:rsid w:val="00AD1569"/>
    <w:rsid w:val="00AD2ECC"/>
    <w:rsid w:val="00AD3336"/>
    <w:rsid w:val="00AD358E"/>
    <w:rsid w:val="00AD5A25"/>
    <w:rsid w:val="00AE27F8"/>
    <w:rsid w:val="00AE46D9"/>
    <w:rsid w:val="00AE5B0B"/>
    <w:rsid w:val="00AE79A5"/>
    <w:rsid w:val="00AF10F8"/>
    <w:rsid w:val="00AF3FC7"/>
    <w:rsid w:val="00B12455"/>
    <w:rsid w:val="00B149A6"/>
    <w:rsid w:val="00B21D85"/>
    <w:rsid w:val="00B2463B"/>
    <w:rsid w:val="00B256EB"/>
    <w:rsid w:val="00B312ED"/>
    <w:rsid w:val="00B318B8"/>
    <w:rsid w:val="00B31D66"/>
    <w:rsid w:val="00B32ED6"/>
    <w:rsid w:val="00B34368"/>
    <w:rsid w:val="00B427C9"/>
    <w:rsid w:val="00B428ED"/>
    <w:rsid w:val="00B50626"/>
    <w:rsid w:val="00B5182F"/>
    <w:rsid w:val="00B52A51"/>
    <w:rsid w:val="00B53B12"/>
    <w:rsid w:val="00B55141"/>
    <w:rsid w:val="00B56C2E"/>
    <w:rsid w:val="00B57176"/>
    <w:rsid w:val="00B57401"/>
    <w:rsid w:val="00B60040"/>
    <w:rsid w:val="00B615E7"/>
    <w:rsid w:val="00B6718D"/>
    <w:rsid w:val="00B67BD3"/>
    <w:rsid w:val="00B71F56"/>
    <w:rsid w:val="00B72782"/>
    <w:rsid w:val="00B745FF"/>
    <w:rsid w:val="00B80CC3"/>
    <w:rsid w:val="00B873BD"/>
    <w:rsid w:val="00B87A6B"/>
    <w:rsid w:val="00B87A9C"/>
    <w:rsid w:val="00B87BC7"/>
    <w:rsid w:val="00B91FCF"/>
    <w:rsid w:val="00B943A0"/>
    <w:rsid w:val="00B94C54"/>
    <w:rsid w:val="00B94CE1"/>
    <w:rsid w:val="00B9574A"/>
    <w:rsid w:val="00B97802"/>
    <w:rsid w:val="00BB0243"/>
    <w:rsid w:val="00BB3779"/>
    <w:rsid w:val="00BD1042"/>
    <w:rsid w:val="00BD16DD"/>
    <w:rsid w:val="00BD1A97"/>
    <w:rsid w:val="00BD2EBE"/>
    <w:rsid w:val="00BD38E6"/>
    <w:rsid w:val="00BD4DE6"/>
    <w:rsid w:val="00BD6ED8"/>
    <w:rsid w:val="00BE37EA"/>
    <w:rsid w:val="00BE531D"/>
    <w:rsid w:val="00BF263C"/>
    <w:rsid w:val="00BF336B"/>
    <w:rsid w:val="00BF6A90"/>
    <w:rsid w:val="00BF7147"/>
    <w:rsid w:val="00BF7FD9"/>
    <w:rsid w:val="00C0135D"/>
    <w:rsid w:val="00C01C80"/>
    <w:rsid w:val="00C0664C"/>
    <w:rsid w:val="00C101DD"/>
    <w:rsid w:val="00C10CEF"/>
    <w:rsid w:val="00C140E3"/>
    <w:rsid w:val="00C14972"/>
    <w:rsid w:val="00C15084"/>
    <w:rsid w:val="00C17B07"/>
    <w:rsid w:val="00C24F12"/>
    <w:rsid w:val="00C2754D"/>
    <w:rsid w:val="00C32BEE"/>
    <w:rsid w:val="00C35DD4"/>
    <w:rsid w:val="00C3656B"/>
    <w:rsid w:val="00C36D87"/>
    <w:rsid w:val="00C37DB6"/>
    <w:rsid w:val="00C43988"/>
    <w:rsid w:val="00C4635F"/>
    <w:rsid w:val="00C473F2"/>
    <w:rsid w:val="00C47B7B"/>
    <w:rsid w:val="00C50135"/>
    <w:rsid w:val="00C50DF3"/>
    <w:rsid w:val="00C56576"/>
    <w:rsid w:val="00C61770"/>
    <w:rsid w:val="00C657C3"/>
    <w:rsid w:val="00C67AE2"/>
    <w:rsid w:val="00C75281"/>
    <w:rsid w:val="00C75962"/>
    <w:rsid w:val="00C848BD"/>
    <w:rsid w:val="00C876BD"/>
    <w:rsid w:val="00C924AC"/>
    <w:rsid w:val="00C940B9"/>
    <w:rsid w:val="00C95939"/>
    <w:rsid w:val="00C969E1"/>
    <w:rsid w:val="00CA02ED"/>
    <w:rsid w:val="00CA2E06"/>
    <w:rsid w:val="00CA7134"/>
    <w:rsid w:val="00CB263B"/>
    <w:rsid w:val="00CB45DD"/>
    <w:rsid w:val="00CB6A19"/>
    <w:rsid w:val="00CC257B"/>
    <w:rsid w:val="00CC2C6C"/>
    <w:rsid w:val="00CC2CCD"/>
    <w:rsid w:val="00CC3271"/>
    <w:rsid w:val="00CC375E"/>
    <w:rsid w:val="00CC3806"/>
    <w:rsid w:val="00CC5FDE"/>
    <w:rsid w:val="00CC66F5"/>
    <w:rsid w:val="00CD2931"/>
    <w:rsid w:val="00CD3BD6"/>
    <w:rsid w:val="00CD5006"/>
    <w:rsid w:val="00CD5A29"/>
    <w:rsid w:val="00CD6B5A"/>
    <w:rsid w:val="00CE2D75"/>
    <w:rsid w:val="00CE341A"/>
    <w:rsid w:val="00CE3EFF"/>
    <w:rsid w:val="00CE7790"/>
    <w:rsid w:val="00CF087C"/>
    <w:rsid w:val="00CF16E4"/>
    <w:rsid w:val="00CF26C8"/>
    <w:rsid w:val="00D01684"/>
    <w:rsid w:val="00D03DF0"/>
    <w:rsid w:val="00D15737"/>
    <w:rsid w:val="00D16B12"/>
    <w:rsid w:val="00D21475"/>
    <w:rsid w:val="00D23784"/>
    <w:rsid w:val="00D26C92"/>
    <w:rsid w:val="00D30541"/>
    <w:rsid w:val="00D31C4A"/>
    <w:rsid w:val="00D327CD"/>
    <w:rsid w:val="00D35988"/>
    <w:rsid w:val="00D44D10"/>
    <w:rsid w:val="00D4688C"/>
    <w:rsid w:val="00D50454"/>
    <w:rsid w:val="00D515C7"/>
    <w:rsid w:val="00D51C3D"/>
    <w:rsid w:val="00D537DE"/>
    <w:rsid w:val="00D65F07"/>
    <w:rsid w:val="00D70C15"/>
    <w:rsid w:val="00D72DD7"/>
    <w:rsid w:val="00D77A46"/>
    <w:rsid w:val="00D81B92"/>
    <w:rsid w:val="00D9074D"/>
    <w:rsid w:val="00D95766"/>
    <w:rsid w:val="00DA262A"/>
    <w:rsid w:val="00DA262E"/>
    <w:rsid w:val="00DA6450"/>
    <w:rsid w:val="00DB1120"/>
    <w:rsid w:val="00DB1B83"/>
    <w:rsid w:val="00DB1BB3"/>
    <w:rsid w:val="00DB6177"/>
    <w:rsid w:val="00DC1446"/>
    <w:rsid w:val="00DC2F34"/>
    <w:rsid w:val="00DC2FBB"/>
    <w:rsid w:val="00DC3F60"/>
    <w:rsid w:val="00DD30AC"/>
    <w:rsid w:val="00DD3E2B"/>
    <w:rsid w:val="00DD4431"/>
    <w:rsid w:val="00DD7E68"/>
    <w:rsid w:val="00DE05CB"/>
    <w:rsid w:val="00DE4BFF"/>
    <w:rsid w:val="00DE508E"/>
    <w:rsid w:val="00DE678A"/>
    <w:rsid w:val="00DE7BB9"/>
    <w:rsid w:val="00DE7E66"/>
    <w:rsid w:val="00DF00C4"/>
    <w:rsid w:val="00DF4332"/>
    <w:rsid w:val="00DF53E7"/>
    <w:rsid w:val="00DF78FE"/>
    <w:rsid w:val="00E02396"/>
    <w:rsid w:val="00E04DB8"/>
    <w:rsid w:val="00E065E3"/>
    <w:rsid w:val="00E07A31"/>
    <w:rsid w:val="00E107DF"/>
    <w:rsid w:val="00E15D7B"/>
    <w:rsid w:val="00E16057"/>
    <w:rsid w:val="00E233DA"/>
    <w:rsid w:val="00E244E9"/>
    <w:rsid w:val="00E25495"/>
    <w:rsid w:val="00E328E6"/>
    <w:rsid w:val="00E35672"/>
    <w:rsid w:val="00E379E0"/>
    <w:rsid w:val="00E41CC6"/>
    <w:rsid w:val="00E4552C"/>
    <w:rsid w:val="00E4645A"/>
    <w:rsid w:val="00E50633"/>
    <w:rsid w:val="00E5486F"/>
    <w:rsid w:val="00E56BDF"/>
    <w:rsid w:val="00E62A0E"/>
    <w:rsid w:val="00E64FF2"/>
    <w:rsid w:val="00E676FD"/>
    <w:rsid w:val="00E67A15"/>
    <w:rsid w:val="00E700A7"/>
    <w:rsid w:val="00E72864"/>
    <w:rsid w:val="00E76226"/>
    <w:rsid w:val="00E800E5"/>
    <w:rsid w:val="00E826C2"/>
    <w:rsid w:val="00E8357A"/>
    <w:rsid w:val="00E846D2"/>
    <w:rsid w:val="00E86293"/>
    <w:rsid w:val="00E86DE4"/>
    <w:rsid w:val="00E90623"/>
    <w:rsid w:val="00EA399B"/>
    <w:rsid w:val="00EB09DC"/>
    <w:rsid w:val="00EB238D"/>
    <w:rsid w:val="00EB401C"/>
    <w:rsid w:val="00EB59EC"/>
    <w:rsid w:val="00EB72B6"/>
    <w:rsid w:val="00EC1357"/>
    <w:rsid w:val="00EC2884"/>
    <w:rsid w:val="00ED1D24"/>
    <w:rsid w:val="00ED458F"/>
    <w:rsid w:val="00ED6732"/>
    <w:rsid w:val="00EE7917"/>
    <w:rsid w:val="00EF0537"/>
    <w:rsid w:val="00EF19B5"/>
    <w:rsid w:val="00EF2D77"/>
    <w:rsid w:val="00EF47FB"/>
    <w:rsid w:val="00EF5BA1"/>
    <w:rsid w:val="00F03CBE"/>
    <w:rsid w:val="00F0499E"/>
    <w:rsid w:val="00F05340"/>
    <w:rsid w:val="00F078EA"/>
    <w:rsid w:val="00F10B8B"/>
    <w:rsid w:val="00F13203"/>
    <w:rsid w:val="00F14389"/>
    <w:rsid w:val="00F147E5"/>
    <w:rsid w:val="00F1547C"/>
    <w:rsid w:val="00F15CD2"/>
    <w:rsid w:val="00F16F10"/>
    <w:rsid w:val="00F22356"/>
    <w:rsid w:val="00F22967"/>
    <w:rsid w:val="00F24ADF"/>
    <w:rsid w:val="00F2637D"/>
    <w:rsid w:val="00F2773D"/>
    <w:rsid w:val="00F30E49"/>
    <w:rsid w:val="00F34F0C"/>
    <w:rsid w:val="00F358C4"/>
    <w:rsid w:val="00F365BB"/>
    <w:rsid w:val="00F42782"/>
    <w:rsid w:val="00F45995"/>
    <w:rsid w:val="00F46E11"/>
    <w:rsid w:val="00F47BEB"/>
    <w:rsid w:val="00F52292"/>
    <w:rsid w:val="00F5434A"/>
    <w:rsid w:val="00F54573"/>
    <w:rsid w:val="00F54953"/>
    <w:rsid w:val="00F57ADD"/>
    <w:rsid w:val="00F67D8B"/>
    <w:rsid w:val="00F81C41"/>
    <w:rsid w:val="00F85BB9"/>
    <w:rsid w:val="00F910AB"/>
    <w:rsid w:val="00F969B1"/>
    <w:rsid w:val="00F97E24"/>
    <w:rsid w:val="00FA0991"/>
    <w:rsid w:val="00FA0A1B"/>
    <w:rsid w:val="00FA1467"/>
    <w:rsid w:val="00FA46D4"/>
    <w:rsid w:val="00FB14FB"/>
    <w:rsid w:val="00FB1B8E"/>
    <w:rsid w:val="00FB5001"/>
    <w:rsid w:val="00FB5267"/>
    <w:rsid w:val="00FB5BDD"/>
    <w:rsid w:val="00FC01F8"/>
    <w:rsid w:val="00FC09A7"/>
    <w:rsid w:val="00FC38E8"/>
    <w:rsid w:val="00FD1B8D"/>
    <w:rsid w:val="00FD1CEC"/>
    <w:rsid w:val="00FD24D2"/>
    <w:rsid w:val="00FD32AE"/>
    <w:rsid w:val="00FD7BB5"/>
    <w:rsid w:val="00FE2033"/>
    <w:rsid w:val="00FF1C40"/>
    <w:rsid w:val="00FF3564"/>
    <w:rsid w:val="00FF7EF3"/>
    <w:rsid w:val="041744F3"/>
    <w:rsid w:val="4115B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A86B"/>
  <w15:chartTrackingRefBased/>
  <w15:docId w15:val="{CDB3EE7F-6904-427B-B090-F8F9B196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1BD"/>
  </w:style>
  <w:style w:type="paragraph" w:styleId="Footer">
    <w:name w:val="footer"/>
    <w:basedOn w:val="Normal"/>
    <w:link w:val="FooterChar"/>
    <w:unhideWhenUsed/>
    <w:rsid w:val="00951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511BD"/>
  </w:style>
  <w:style w:type="character" w:styleId="Hyperlink">
    <w:name w:val="Hyperlink"/>
    <w:basedOn w:val="DefaultParagraphFont"/>
    <w:uiPriority w:val="99"/>
    <w:unhideWhenUsed/>
    <w:rsid w:val="00B5717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3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32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0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25C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266CC6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266CC6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paragraph" w:customStyle="1" w:styleId="ScoutFootSmall">
    <w:name w:val="ScoutFootSmall"/>
    <w:basedOn w:val="Normal"/>
    <w:rsid w:val="003705C3"/>
    <w:pPr>
      <w:keepNext/>
      <w:suppressAutoHyphens/>
      <w:spacing w:after="0" w:line="220" w:lineRule="atLeast"/>
    </w:pPr>
    <w:rPr>
      <w:rFonts w:ascii="Arial" w:eastAsia="Times New Roman" w:hAnsi="Arial" w:cs="Times New Roman"/>
      <w:sz w:val="1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9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c92d6-86c1-4be6-9502-e918d89f81b0">
      <Terms xmlns="http://schemas.microsoft.com/office/infopath/2007/PartnerControls"/>
    </lcf76f155ced4ddcb4097134ff3c332f>
    <TaxCatchAll xmlns="5df06c1f-aa96-4f7d-8dab-5804478760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A04E5BA77BF4DA46CA5543C6A72FD" ma:contentTypeVersion="17" ma:contentTypeDescription="Create a new document." ma:contentTypeScope="" ma:versionID="c774879c60244218eaef758928e86196">
  <xsd:schema xmlns:xsd="http://www.w3.org/2001/XMLSchema" xmlns:xs="http://www.w3.org/2001/XMLSchema" xmlns:p="http://schemas.microsoft.com/office/2006/metadata/properties" xmlns:ns2="7f2c92d6-86c1-4be6-9502-e918d89f81b0" xmlns:ns3="5df06c1f-aa96-4f7d-8dab-5804478760af" targetNamespace="http://schemas.microsoft.com/office/2006/metadata/properties" ma:root="true" ma:fieldsID="569ed54f1c4b3862cc07ac9167f0d8a7" ns2:_="" ns3:_="">
    <xsd:import namespace="7f2c92d6-86c1-4be6-9502-e918d89f81b0"/>
    <xsd:import namespace="5df06c1f-aa96-4f7d-8dab-580447876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c92d6-86c1-4be6-9502-e918d89f8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249a59d-1afe-42b1-9045-d941a8ab1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06c1f-aa96-4f7d-8dab-580447876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690529-d266-4c6c-84f8-21c6d33db584}" ma:internalName="TaxCatchAll" ma:showField="CatchAllData" ma:web="5df06c1f-aa96-4f7d-8dab-580447876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579D1-D147-400A-BD07-75D1F70FF745}">
  <ds:schemaRefs>
    <ds:schemaRef ds:uri="http://schemas.microsoft.com/office/2006/metadata/properties"/>
    <ds:schemaRef ds:uri="http://schemas.microsoft.com/office/infopath/2007/PartnerControls"/>
    <ds:schemaRef ds:uri="7f2c92d6-86c1-4be6-9502-e918d89f81b0"/>
    <ds:schemaRef ds:uri="5df06c1f-aa96-4f7d-8dab-5804478760af"/>
  </ds:schemaRefs>
</ds:datastoreItem>
</file>

<file path=customXml/itemProps2.xml><?xml version="1.0" encoding="utf-8"?>
<ds:datastoreItem xmlns:ds="http://schemas.openxmlformats.org/officeDocument/2006/customXml" ds:itemID="{4184819F-48E2-4C8D-996C-22606715A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c92d6-86c1-4be6-9502-e918d89f81b0"/>
    <ds:schemaRef ds:uri="5df06c1f-aa96-4f7d-8dab-580447876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C990B-D5BA-4363-ABD2-E2C9E5F3C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276</Words>
  <Characters>1578</Characters>
  <Application>Microsoft Office Word</Application>
  <DocSecurity>0</DocSecurity>
  <Lines>13</Lines>
  <Paragraphs>3</Paragraphs>
  <ScaleCrop>false</ScaleCrop>
  <Manager/>
  <Company/>
  <LinksUpToDate>false</LinksUpToDate>
  <CharactersWithSpaces>1851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Hopley</dc:creator>
  <cp:keywords/>
  <dc:description/>
  <cp:lastModifiedBy>David Plant</cp:lastModifiedBy>
  <cp:revision>67</cp:revision>
  <cp:lastPrinted>2022-07-10T10:02:00Z</cp:lastPrinted>
  <dcterms:created xsi:type="dcterms:W3CDTF">2023-10-14T19:41:00Z</dcterms:created>
  <dcterms:modified xsi:type="dcterms:W3CDTF">2026-02-13T11:58:00Z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0x0101003B9A04E5BA77BF4DA46CA5543C6A72FD</vt:lpwstr>
  </property>
  <property fmtid="{D5CDD505-2E9C-101B-9397-08002B2CF9AE}" pid="3" name="_AdHocReviewCycleID">
    <vt:i4>-108139432</vt:i4>
  </property>
  <property fmtid="{D5CDD505-2E9C-101B-9397-08002B2CF9AE}" pid="4" name="_NewReviewCycle">
    <vt:lpwstr/>
  </property>
  <property fmtid="{D5CDD505-2E9C-101B-9397-08002B2CF9AE}" pid="5" name="_EmailSubject">
    <vt:lpwstr>2020-21 Executive Meetings Calendar (V1)</vt:lpwstr>
  </property>
  <property fmtid="{D5CDD505-2E9C-101B-9397-08002B2CF9AE}" pid="6" name="_AuthorEmail">
    <vt:lpwstr>dhopl1sc@stokecoll.ac.uk</vt:lpwstr>
  </property>
  <property fmtid="{D5CDD505-2E9C-101B-9397-08002B2CF9AE}" pid="7" name="_AuthorEmailDisplayName">
    <vt:lpwstr>Hopley, Dave</vt:lpwstr>
  </property>
  <property fmtid="{D5CDD505-2E9C-101B-9397-08002B2CF9AE}" pid="8" name="_ReviewingToolsShownOnce">
    <vt:lpwstr/>
  </property>
  <property fmtid="{D5CDD505-2E9C-101B-9397-08002B2CF9AE}" pid="9" name="MediaServiceImageTags">
    <vt:lpwstr/>
  </property>
</Properties>
</file>